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BE1" w:rsidRPr="001A1546" w:rsidRDefault="00255BE1" w:rsidP="00255BE1">
      <w:pPr>
        <w:widowControl/>
        <w:jc w:val="center"/>
        <w:textAlignment w:val="baseline"/>
        <w:rPr>
          <w:rFonts w:ascii="Times New Roman" w:eastAsia="標楷體" w:hAnsi="Times New Roman" w:cs="Times New Roman"/>
          <w:color w:val="000000"/>
          <w:kern w:val="0"/>
          <w:sz w:val="40"/>
          <w:szCs w:val="40"/>
        </w:rPr>
      </w:pPr>
      <w:r w:rsidRPr="001A1546">
        <w:rPr>
          <w:rFonts w:ascii="Times New Roman" w:eastAsia="標楷體" w:hAnsi="Times New Roman" w:cs="Times New Roman"/>
          <w:color w:val="000000"/>
          <w:kern w:val="0"/>
          <w:sz w:val="40"/>
          <w:szCs w:val="40"/>
        </w:rPr>
        <w:t>【</w:t>
      </w:r>
      <w:r w:rsidR="00AA534F" w:rsidRPr="001A1546">
        <w:rPr>
          <w:rFonts w:ascii="Times New Roman" w:eastAsia="標楷體" w:hAnsi="Times New Roman" w:cs="Times New Roman"/>
          <w:sz w:val="40"/>
          <w:szCs w:val="40"/>
        </w:rPr>
        <w:t>北</w:t>
      </w:r>
      <w:r w:rsidR="00E2648E" w:rsidRPr="001A1546">
        <w:rPr>
          <w:rFonts w:ascii="Times New Roman" w:eastAsia="標楷體" w:hAnsi="Times New Roman" w:cs="Times New Roman"/>
          <w:sz w:val="40"/>
          <w:szCs w:val="40"/>
        </w:rPr>
        <w:t>排灣語</w:t>
      </w:r>
      <w:r w:rsidRPr="001A1546">
        <w:rPr>
          <w:rFonts w:ascii="Times New Roman" w:eastAsia="標楷體" w:hAnsi="Times New Roman" w:cs="Times New Roman"/>
          <w:color w:val="000000"/>
          <w:kern w:val="0"/>
          <w:sz w:val="40"/>
          <w:szCs w:val="40"/>
        </w:rPr>
        <w:t>】</w:t>
      </w:r>
      <w:r w:rsidRPr="001A1546">
        <w:rPr>
          <w:rFonts w:ascii="Times New Roman" w:eastAsia="標楷體" w:hAnsi="Times New Roman" w:cs="Times New Roman"/>
          <w:color w:val="000000"/>
          <w:kern w:val="0"/>
          <w:sz w:val="40"/>
          <w:szCs w:val="40"/>
        </w:rPr>
        <w:t xml:space="preserve"> </w:t>
      </w:r>
      <w:r w:rsidR="00C7363D" w:rsidRPr="001A1546">
        <w:rPr>
          <w:rFonts w:ascii="Times New Roman" w:eastAsia="標楷體" w:hAnsi="Times New Roman" w:cs="Times New Roman"/>
          <w:color w:val="000000"/>
          <w:kern w:val="0"/>
          <w:sz w:val="40"/>
          <w:szCs w:val="40"/>
        </w:rPr>
        <w:t>國</w:t>
      </w:r>
      <w:r w:rsidRPr="001A1546">
        <w:rPr>
          <w:rFonts w:ascii="Times New Roman" w:eastAsia="標楷體" w:hAnsi="Times New Roman" w:cs="Times New Roman"/>
          <w:color w:val="000000"/>
          <w:kern w:val="0"/>
          <w:sz w:val="40"/>
          <w:szCs w:val="40"/>
        </w:rPr>
        <w:t>中學生組</w:t>
      </w:r>
      <w:r w:rsidRPr="001A1546">
        <w:rPr>
          <w:rFonts w:ascii="Times New Roman" w:eastAsia="標楷體" w:hAnsi="Times New Roman" w:cs="Times New Roman"/>
          <w:color w:val="000000"/>
          <w:kern w:val="0"/>
          <w:sz w:val="40"/>
          <w:szCs w:val="40"/>
        </w:rPr>
        <w:t xml:space="preserve"> </w:t>
      </w:r>
      <w:r w:rsidRPr="001A1546">
        <w:rPr>
          <w:rFonts w:ascii="Times New Roman" w:eastAsia="標楷體" w:hAnsi="Times New Roman" w:cs="Times New Roman"/>
          <w:color w:val="000000"/>
          <w:kern w:val="0"/>
          <w:sz w:val="40"/>
          <w:szCs w:val="40"/>
        </w:rPr>
        <w:t>編號</w:t>
      </w:r>
      <w:r w:rsidR="00EB2D28" w:rsidRPr="001A1546">
        <w:rPr>
          <w:rFonts w:ascii="Times New Roman" w:eastAsia="標楷體" w:hAnsi="Times New Roman" w:cs="Times New Roman"/>
          <w:color w:val="000000"/>
          <w:kern w:val="0"/>
          <w:sz w:val="40"/>
          <w:szCs w:val="40"/>
        </w:rPr>
        <w:t xml:space="preserve"> </w:t>
      </w:r>
      <w:r w:rsidR="00083A71">
        <w:rPr>
          <w:rFonts w:ascii="Times New Roman" w:eastAsia="標楷體" w:hAnsi="Times New Roman" w:cs="Times New Roman"/>
          <w:color w:val="000000"/>
          <w:kern w:val="0"/>
          <w:sz w:val="40"/>
          <w:szCs w:val="40"/>
        </w:rPr>
        <w:t>1</w:t>
      </w:r>
      <w:r w:rsidRPr="001A1546">
        <w:rPr>
          <w:rFonts w:ascii="Times New Roman" w:eastAsia="標楷體" w:hAnsi="Times New Roman" w:cs="Times New Roman"/>
          <w:color w:val="000000"/>
          <w:kern w:val="0"/>
          <w:sz w:val="40"/>
          <w:szCs w:val="40"/>
        </w:rPr>
        <w:t xml:space="preserve"> </w:t>
      </w:r>
      <w:r w:rsidRPr="001A1546">
        <w:rPr>
          <w:rFonts w:ascii="Times New Roman" w:eastAsia="標楷體" w:hAnsi="Times New Roman" w:cs="Times New Roman"/>
          <w:color w:val="000000"/>
          <w:kern w:val="0"/>
          <w:sz w:val="40"/>
          <w:szCs w:val="40"/>
        </w:rPr>
        <w:t>號</w:t>
      </w:r>
    </w:p>
    <w:p w:rsidR="00215AE6" w:rsidRPr="001A1546" w:rsidRDefault="00631C11" w:rsidP="00DC6016">
      <w:pPr>
        <w:widowControl/>
        <w:spacing w:line="720" w:lineRule="exact"/>
        <w:jc w:val="center"/>
        <w:textAlignment w:val="baseline"/>
        <w:rPr>
          <w:rFonts w:ascii="Times New Roman" w:eastAsia="標楷體" w:hAnsi="Times New Roman" w:cs="Times New Roman"/>
          <w:color w:val="000000"/>
          <w:kern w:val="0"/>
          <w:sz w:val="48"/>
          <w:szCs w:val="32"/>
        </w:rPr>
      </w:pPr>
      <w:r w:rsidRPr="001A1546">
        <w:rPr>
          <w:rFonts w:ascii="Times New Roman" w:hAnsi="Times New Roman" w:cs="Times New Roman"/>
          <w:sz w:val="40"/>
          <w:szCs w:val="32"/>
        </w:rPr>
        <w:t>nisa Muakakai kati Kuljeljeljelje a milimilingan</w:t>
      </w:r>
    </w:p>
    <w:p w:rsidR="00D509B6" w:rsidRPr="001A1546" w:rsidRDefault="00D509B6" w:rsidP="00014748">
      <w:pPr>
        <w:widowControl/>
        <w:spacing w:line="720" w:lineRule="exact"/>
        <w:jc w:val="both"/>
        <w:textAlignment w:val="baseline"/>
        <w:rPr>
          <w:rFonts w:ascii="Times New Roman" w:eastAsia="標楷體" w:hAnsi="Times New Roman" w:cs="Times New Roman"/>
          <w:color w:val="000000"/>
          <w:kern w:val="0"/>
          <w:sz w:val="40"/>
          <w:szCs w:val="32"/>
        </w:rPr>
      </w:pPr>
    </w:p>
    <w:p w:rsidR="00DC6016" w:rsidRPr="001A1546" w:rsidRDefault="00DC6016" w:rsidP="00014748">
      <w:pPr>
        <w:widowControl/>
        <w:spacing w:line="720" w:lineRule="exact"/>
        <w:jc w:val="both"/>
        <w:textAlignment w:val="baseline"/>
        <w:rPr>
          <w:rFonts w:ascii="Times New Roman" w:eastAsia="標楷體" w:hAnsi="Times New Roman" w:cs="Times New Roman"/>
          <w:color w:val="000000"/>
          <w:kern w:val="0"/>
          <w:sz w:val="32"/>
          <w:szCs w:val="32"/>
        </w:rPr>
        <w:sectPr w:rsidR="00DC6016" w:rsidRPr="001A1546" w:rsidSect="009F4F28">
          <w:pgSz w:w="23814" w:h="16839" w:orient="landscape" w:code="8"/>
          <w:pgMar w:top="1134" w:right="1474" w:bottom="1134" w:left="1474" w:header="851" w:footer="992" w:gutter="0"/>
          <w:cols w:space="425"/>
          <w:docGrid w:type="lines" w:linePitch="360"/>
        </w:sectPr>
      </w:pPr>
    </w:p>
    <w:p w:rsidR="008F23A9" w:rsidRPr="008F23A9" w:rsidRDefault="008F23A9" w:rsidP="008F23A9">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8F23A9">
        <w:rPr>
          <w:rFonts w:ascii="Times New Roman" w:eastAsia="新細明體" w:hAnsi="Times New Roman" w:cs="Times New Roman"/>
          <w:color w:val="000000"/>
          <w:kern w:val="0"/>
          <w:sz w:val="32"/>
          <w:szCs w:val="32"/>
          <w:bdr w:val="none" w:sz="0" w:space="0" w:color="auto" w:frame="1"/>
        </w:rPr>
        <w:lastRenderedPageBreak/>
        <w:t>kasicuayan izua za maresudju a madrusa, tisa kuljeljeljelje,katisa muakakai. aza kina nisa muakakai inikana tjenglai tjaisa kuljeljeljelje, ayatua izuanga vinarungan a zuma nimadju, pai kinemnem aza kina ni muakakai tuki kudayin a pavavaday tjiamadju a madrusa. izua ka makatalj, maqepuqepu a mapuljat a vavayavayan a uri padjulu a seman kakanen tua uqaljaqaljai. tazua ranaven a semkaulj aza tisa muakaikai na kina a sematjatjan a tjezaljum, kudayin aya timadju sa kiqadjilj a vaik a sematjatjan a tjezaljum.</w:t>
      </w:r>
    </w:p>
    <w:p w:rsidR="008F23A9" w:rsidRPr="008F23A9" w:rsidRDefault="008F23A9" w:rsidP="008F23A9">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8F23A9">
        <w:rPr>
          <w:rFonts w:ascii="Times New Roman" w:eastAsia="新細明體" w:hAnsi="Times New Roman" w:cs="Times New Roman"/>
          <w:color w:val="000000"/>
          <w:kern w:val="0"/>
          <w:sz w:val="32"/>
          <w:szCs w:val="32"/>
          <w:bdr w:val="none" w:sz="0" w:space="0" w:color="auto" w:frame="1"/>
        </w:rPr>
        <w:t>inikacuai masasuitaita a mangetjez a naqemaljup a uqaljaqaljai, aza tjakaljavaljava a vavayavayan i qinaljan, pakirimu a malap tua kinasengeseng a cinavu sa patjavangan tua uqaljaqaljai a semululjayan. au tisa muakakai na masilevan a uri pakaleva tjaisa kuljelje ta cinavu nimadju. manu tazua ka pavavala keman tisa kuljeljeljelje, maumalj i sauniuni aza mudjingan ni madju… manu quvalj na qacang aza sinipaluvluv! aicu tjara pasaliv aya kinemenem tisa muakakai ka pacun tua mudjingan nisa kuljeljeljelje, tjara pinavalitan nikina aza paluveluv aya kinemenem tisa muakaikai.</w:t>
      </w:r>
    </w:p>
    <w:p w:rsidR="00EB2EE8" w:rsidRDefault="008F23A9" w:rsidP="00EB2EE8">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bdr w:val="none" w:sz="0" w:space="0" w:color="auto" w:frame="1"/>
        </w:rPr>
      </w:pPr>
      <w:r w:rsidRPr="008F23A9">
        <w:rPr>
          <w:rFonts w:ascii="Times New Roman" w:eastAsia="新細明體" w:hAnsi="Times New Roman" w:cs="Times New Roman"/>
          <w:color w:val="000000"/>
          <w:kern w:val="0"/>
          <w:sz w:val="32"/>
          <w:szCs w:val="32"/>
          <w:bdr w:val="none" w:sz="0" w:space="0" w:color="auto" w:frame="1"/>
        </w:rPr>
        <w:lastRenderedPageBreak/>
        <w:t>aki ken na kemuda nu maytucu aya tisa muakakai, sa paljelalaing a pacun tua kinatjengelayan a sudju nimadju a namasi suraman a vaivaik… kacuayanga pakirimu a lemaying tisa muakakai tjaisa kuljeljeljelje, sa qemauqaung a kiqaung tjaisa kuljeljeljelje, mayavaik ari cikeli a semaumaq ayayin! ljakua mayatucu a qivu tisa kuljeljeljelje, kudayin a ika selaying a su matjaljaljak tjanuitjen,  sau cikulu a sema</w:t>
      </w:r>
      <w:r w:rsidR="00EB2EE8">
        <w:rPr>
          <w:rFonts w:ascii="Times New Roman" w:eastAsia="新細明體" w:hAnsi="Times New Roman" w:cs="Times New Roman"/>
          <w:color w:val="000000"/>
          <w:kern w:val="0"/>
          <w:sz w:val="32"/>
          <w:szCs w:val="32"/>
          <w:bdr w:val="none" w:sz="0" w:space="0" w:color="auto" w:frame="1"/>
        </w:rPr>
        <w:t xml:space="preserve">umaq aya tisa kuljeljeljelje! </w:t>
      </w:r>
    </w:p>
    <w:p w:rsidR="008F23A9" w:rsidRPr="008F23A9" w:rsidRDefault="008F23A9" w:rsidP="00EB2EE8">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8F23A9">
        <w:rPr>
          <w:rFonts w:ascii="Times New Roman" w:eastAsia="新細明體" w:hAnsi="Times New Roman" w:cs="Times New Roman"/>
          <w:color w:val="000000"/>
          <w:kern w:val="0"/>
          <w:sz w:val="32"/>
          <w:szCs w:val="32"/>
        </w:rPr>
        <w:t>ljakua aza tisa muakakai yini ka malegleg a varung nimadju, tjengelay sakamaya ta kiayan tjai sakuljeljeljelje!tazua kipidanga djinavacan niamadju, semekez anan sa kiljaljaung tjiamadju, manu pasa tjemengez sa sekataqed ka cuayanga ti samuakakai. a-i-yanga! ikakemeljan tu vaivaikan nisa kuljeljeljelje ti samuakakai,  ka uri vaik tisa kuljeljeljelje tazua, yinadjuq a kinatjenglayan a kuang nimadju a pitjuljivar tjaisa muakakai, mana  ljemakev tjaisa mukakai a palalaut siniaya. manu ka paceged tisa muakakai namaya ta nema a pageric sa kuljelje! kuljelje! ayaya qemauqauqav! ljakua neka sakamaya tisa kuljeljeljelje.</w:t>
      </w:r>
    </w:p>
    <w:p w:rsidR="00014748" w:rsidRPr="001A1546" w:rsidRDefault="008F23A9" w:rsidP="008F23A9">
      <w:pPr>
        <w:widowControl/>
        <w:spacing w:line="720" w:lineRule="exact"/>
        <w:ind w:firstLineChars="200" w:firstLine="640"/>
        <w:jc w:val="both"/>
        <w:textAlignment w:val="baseline"/>
        <w:rPr>
          <w:rFonts w:ascii="Times New Roman" w:eastAsia="新細明體" w:hAnsi="Times New Roman" w:cs="Times New Roman"/>
          <w:kern w:val="0"/>
          <w:sz w:val="32"/>
          <w:szCs w:val="32"/>
        </w:rPr>
      </w:pPr>
      <w:r w:rsidRPr="008F23A9">
        <w:rPr>
          <w:rFonts w:ascii="Times New Roman" w:eastAsia="新細明體" w:hAnsi="Times New Roman" w:cs="Times New Roman"/>
          <w:color w:val="000000"/>
          <w:kern w:val="0"/>
          <w:sz w:val="32"/>
          <w:szCs w:val="32"/>
          <w:bdr w:val="none" w:sz="0" w:space="0" w:color="auto" w:frame="1"/>
        </w:rPr>
        <w:t>patjetucu nu lemangda itjen taicu a nisa muakakai katisa kuljeljeljelje a milimilingan, pu a-yi itjen taza parekatjenglai niamadju a madrusa!</w:t>
      </w:r>
      <w:r w:rsidR="00014748" w:rsidRPr="001A1546">
        <w:rPr>
          <w:rFonts w:ascii="Times New Roman" w:eastAsia="標楷體" w:hAnsi="Times New Roman" w:cs="Times New Roman"/>
        </w:rPr>
        <w:br w:type="page"/>
      </w:r>
    </w:p>
    <w:p w:rsidR="00014748" w:rsidRPr="001A1546" w:rsidRDefault="00014748" w:rsidP="008F23A9">
      <w:pPr>
        <w:widowControl/>
        <w:spacing w:line="720" w:lineRule="exact"/>
        <w:ind w:firstLineChars="200" w:firstLine="800"/>
        <w:jc w:val="center"/>
        <w:textAlignment w:val="baseline"/>
        <w:rPr>
          <w:rFonts w:ascii="Times New Roman" w:eastAsia="標楷體" w:hAnsi="Times New Roman" w:cs="Times New Roman"/>
          <w:color w:val="000000"/>
          <w:kern w:val="0"/>
          <w:sz w:val="40"/>
          <w:szCs w:val="40"/>
        </w:rPr>
        <w:sectPr w:rsidR="00014748" w:rsidRPr="001A1546" w:rsidSect="000D40AD">
          <w:type w:val="continuous"/>
          <w:pgSz w:w="23814" w:h="16839" w:orient="landscape" w:code="8"/>
          <w:pgMar w:top="1134" w:right="1474" w:bottom="1134" w:left="1474" w:header="851" w:footer="992" w:gutter="0"/>
          <w:cols w:num="2" w:space="1200"/>
          <w:docGrid w:type="lines" w:linePitch="360"/>
        </w:sectPr>
      </w:pPr>
    </w:p>
    <w:p w:rsidR="00014748" w:rsidRPr="001A1546" w:rsidRDefault="00255BE1" w:rsidP="00014748">
      <w:pPr>
        <w:widowControl/>
        <w:spacing w:line="720" w:lineRule="exact"/>
        <w:jc w:val="center"/>
        <w:textAlignment w:val="baseline"/>
        <w:rPr>
          <w:rFonts w:ascii="Times New Roman" w:eastAsia="標楷體" w:hAnsi="Times New Roman" w:cs="Times New Roman"/>
          <w:color w:val="000000"/>
          <w:kern w:val="0"/>
          <w:sz w:val="40"/>
          <w:szCs w:val="40"/>
        </w:rPr>
      </w:pPr>
      <w:bookmarkStart w:id="0" w:name="_GoBack"/>
      <w:bookmarkEnd w:id="0"/>
      <w:r w:rsidRPr="001A1546">
        <w:rPr>
          <w:rFonts w:ascii="Times New Roman" w:eastAsia="標楷體" w:hAnsi="Times New Roman" w:cs="Times New Roman"/>
          <w:color w:val="000000"/>
          <w:kern w:val="0"/>
          <w:sz w:val="40"/>
          <w:szCs w:val="40"/>
        </w:rPr>
        <w:lastRenderedPageBreak/>
        <w:t>【</w:t>
      </w:r>
      <w:r w:rsidR="00AA534F" w:rsidRPr="001A1546">
        <w:rPr>
          <w:rFonts w:ascii="Times New Roman" w:eastAsia="標楷體" w:hAnsi="Times New Roman" w:cs="Times New Roman"/>
          <w:sz w:val="40"/>
          <w:szCs w:val="32"/>
        </w:rPr>
        <w:t>北</w:t>
      </w:r>
      <w:r w:rsidR="0013574C" w:rsidRPr="001A1546">
        <w:rPr>
          <w:rFonts w:ascii="Times New Roman" w:eastAsia="標楷體" w:hAnsi="Times New Roman" w:cs="Times New Roman"/>
          <w:sz w:val="40"/>
          <w:szCs w:val="32"/>
        </w:rPr>
        <w:t>排灣語</w:t>
      </w:r>
      <w:r w:rsidRPr="001A1546">
        <w:rPr>
          <w:rFonts w:ascii="Times New Roman" w:eastAsia="標楷體" w:hAnsi="Times New Roman" w:cs="Times New Roman"/>
          <w:color w:val="000000"/>
          <w:kern w:val="0"/>
          <w:sz w:val="40"/>
          <w:szCs w:val="40"/>
        </w:rPr>
        <w:t>】</w:t>
      </w:r>
      <w:r w:rsidRPr="001A1546">
        <w:rPr>
          <w:rFonts w:ascii="Times New Roman" w:eastAsia="標楷體" w:hAnsi="Times New Roman" w:cs="Times New Roman"/>
          <w:color w:val="000000"/>
          <w:kern w:val="0"/>
          <w:sz w:val="40"/>
          <w:szCs w:val="40"/>
        </w:rPr>
        <w:t xml:space="preserve"> </w:t>
      </w:r>
      <w:r w:rsidR="00C7363D" w:rsidRPr="001A1546">
        <w:rPr>
          <w:rFonts w:ascii="Times New Roman" w:eastAsia="標楷體" w:hAnsi="Times New Roman" w:cs="Times New Roman"/>
          <w:color w:val="000000"/>
          <w:kern w:val="0"/>
          <w:sz w:val="40"/>
          <w:szCs w:val="40"/>
        </w:rPr>
        <w:t>國</w:t>
      </w:r>
      <w:r w:rsidRPr="001A1546">
        <w:rPr>
          <w:rFonts w:ascii="Times New Roman" w:eastAsia="標楷體" w:hAnsi="Times New Roman" w:cs="Times New Roman"/>
          <w:color w:val="000000"/>
          <w:kern w:val="0"/>
          <w:sz w:val="40"/>
          <w:szCs w:val="40"/>
        </w:rPr>
        <w:t>中學生組</w:t>
      </w:r>
      <w:r w:rsidRPr="001A1546">
        <w:rPr>
          <w:rFonts w:ascii="Times New Roman" w:eastAsia="標楷體" w:hAnsi="Times New Roman" w:cs="Times New Roman"/>
          <w:color w:val="000000"/>
          <w:kern w:val="0"/>
          <w:sz w:val="40"/>
          <w:szCs w:val="40"/>
        </w:rPr>
        <w:t xml:space="preserve"> </w:t>
      </w:r>
      <w:r w:rsidRPr="001A1546">
        <w:rPr>
          <w:rFonts w:ascii="Times New Roman" w:eastAsia="標楷體" w:hAnsi="Times New Roman" w:cs="Times New Roman"/>
          <w:color w:val="000000"/>
          <w:kern w:val="0"/>
          <w:sz w:val="40"/>
          <w:szCs w:val="40"/>
        </w:rPr>
        <w:t>編號</w:t>
      </w:r>
      <w:r w:rsidR="00EB2D28" w:rsidRPr="001A1546">
        <w:rPr>
          <w:rFonts w:ascii="Times New Roman" w:eastAsia="標楷體" w:hAnsi="Times New Roman" w:cs="Times New Roman"/>
          <w:color w:val="000000"/>
          <w:kern w:val="0"/>
          <w:sz w:val="40"/>
          <w:szCs w:val="40"/>
        </w:rPr>
        <w:t xml:space="preserve"> </w:t>
      </w:r>
      <w:r w:rsidR="00083A71">
        <w:rPr>
          <w:rFonts w:ascii="Times New Roman" w:eastAsia="標楷體" w:hAnsi="Times New Roman" w:cs="Times New Roman"/>
          <w:color w:val="000000"/>
          <w:kern w:val="0"/>
          <w:sz w:val="40"/>
          <w:szCs w:val="40"/>
        </w:rPr>
        <w:t>1</w:t>
      </w:r>
      <w:r w:rsidRPr="001A1546">
        <w:rPr>
          <w:rFonts w:ascii="Times New Roman" w:eastAsia="標楷體" w:hAnsi="Times New Roman" w:cs="Times New Roman"/>
          <w:color w:val="000000"/>
          <w:kern w:val="0"/>
          <w:sz w:val="40"/>
          <w:szCs w:val="40"/>
        </w:rPr>
        <w:t xml:space="preserve"> </w:t>
      </w:r>
      <w:r w:rsidRPr="001A1546">
        <w:rPr>
          <w:rFonts w:ascii="Times New Roman" w:eastAsia="標楷體" w:hAnsi="Times New Roman" w:cs="Times New Roman"/>
          <w:color w:val="000000"/>
          <w:kern w:val="0"/>
          <w:sz w:val="40"/>
          <w:szCs w:val="40"/>
        </w:rPr>
        <w:t>號</w:t>
      </w:r>
    </w:p>
    <w:p w:rsidR="008D6B6F" w:rsidRPr="001A1546" w:rsidRDefault="00631C11" w:rsidP="00014748">
      <w:pPr>
        <w:widowControl/>
        <w:spacing w:line="720" w:lineRule="exact"/>
        <w:jc w:val="center"/>
        <w:textAlignment w:val="baseline"/>
        <w:rPr>
          <w:rFonts w:ascii="Times New Roman" w:eastAsia="標楷體" w:hAnsi="Times New Roman" w:cs="Times New Roman"/>
          <w:color w:val="000000"/>
          <w:kern w:val="0"/>
          <w:sz w:val="48"/>
          <w:szCs w:val="32"/>
        </w:rPr>
      </w:pPr>
      <w:r w:rsidRPr="001A1546">
        <w:rPr>
          <w:rFonts w:ascii="Times New Roman" w:eastAsia="標楷體" w:hAnsi="Times New Roman" w:cs="Times New Roman"/>
          <w:sz w:val="40"/>
          <w:szCs w:val="32"/>
        </w:rPr>
        <w:t>muakakai</w:t>
      </w:r>
      <w:r w:rsidRPr="001A1546">
        <w:rPr>
          <w:rFonts w:ascii="Times New Roman" w:eastAsia="標楷體" w:hAnsi="Times New Roman" w:cs="Times New Roman"/>
          <w:sz w:val="40"/>
          <w:szCs w:val="32"/>
        </w:rPr>
        <w:t>和</w:t>
      </w:r>
      <w:r w:rsidRPr="001A1546">
        <w:rPr>
          <w:rFonts w:ascii="Times New Roman" w:eastAsia="標楷體" w:hAnsi="Times New Roman" w:cs="Times New Roman"/>
          <w:sz w:val="40"/>
          <w:szCs w:val="32"/>
        </w:rPr>
        <w:t>kuljeljeljelje</w:t>
      </w:r>
      <w:r w:rsidRPr="001A1546">
        <w:rPr>
          <w:rFonts w:ascii="Times New Roman" w:eastAsia="標楷體" w:hAnsi="Times New Roman" w:cs="Times New Roman"/>
          <w:sz w:val="40"/>
          <w:szCs w:val="32"/>
        </w:rPr>
        <w:t>的傳說故事</w:t>
      </w:r>
    </w:p>
    <w:p w:rsidR="00B07B8C" w:rsidRPr="001A1546" w:rsidRDefault="00B07B8C" w:rsidP="00014748">
      <w:pPr>
        <w:widowControl/>
        <w:spacing w:line="720" w:lineRule="exact"/>
        <w:jc w:val="center"/>
        <w:textAlignment w:val="baseline"/>
        <w:rPr>
          <w:rFonts w:ascii="Times New Roman" w:eastAsia="標楷體" w:hAnsi="Times New Roman" w:cs="Times New Roman"/>
          <w:color w:val="000000"/>
          <w:kern w:val="0"/>
          <w:sz w:val="32"/>
          <w:szCs w:val="32"/>
        </w:rPr>
      </w:pPr>
    </w:p>
    <w:p w:rsidR="007A2E3D" w:rsidRPr="001A1546" w:rsidRDefault="007A2E3D" w:rsidP="00014748">
      <w:pPr>
        <w:widowControl/>
        <w:spacing w:line="720" w:lineRule="exact"/>
        <w:jc w:val="center"/>
        <w:textAlignment w:val="baseline"/>
        <w:rPr>
          <w:rFonts w:ascii="Times New Roman" w:eastAsia="標楷體" w:hAnsi="Times New Roman" w:cs="Times New Roman"/>
          <w:color w:val="000000"/>
          <w:kern w:val="0"/>
          <w:sz w:val="32"/>
          <w:szCs w:val="32"/>
        </w:rPr>
        <w:sectPr w:rsidR="007A2E3D" w:rsidRPr="001A1546" w:rsidSect="004346EE">
          <w:type w:val="continuous"/>
          <w:pgSz w:w="23814" w:h="16839" w:orient="landscape" w:code="8"/>
          <w:pgMar w:top="1134" w:right="1474" w:bottom="1134" w:left="1474" w:header="851" w:footer="992" w:gutter="0"/>
          <w:cols w:space="1200"/>
          <w:docGrid w:type="lines" w:linePitch="360"/>
        </w:sectPr>
      </w:pP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r w:rsidRPr="00441371">
        <w:rPr>
          <w:rFonts w:ascii="Times New Roman" w:eastAsia="標楷體" w:hAnsi="Times New Roman" w:cs="Times New Roman" w:hint="eastAsia"/>
          <w:color w:val="000000"/>
          <w:kern w:val="0"/>
          <w:sz w:val="32"/>
          <w:szCs w:val="32"/>
        </w:rPr>
        <w:lastRenderedPageBreak/>
        <w:t>有對很相愛的戀人，男的叫</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，女的叫</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的媽媽不喜歡</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，一直想拆散他們。一天部落的女孩為了迎接去山上打獵的男士們，合力準備吃的，這時</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的媽媽故意叫</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去挑水，雖然她不願意，但還是忍耐去挑水！</w:t>
      </w: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r w:rsidRPr="00441371">
        <w:rPr>
          <w:rFonts w:ascii="Times New Roman" w:eastAsia="標楷體" w:hAnsi="Times New Roman" w:cs="Times New Roman" w:hint="eastAsia"/>
          <w:color w:val="000000"/>
          <w:kern w:val="0"/>
          <w:sz w:val="32"/>
          <w:szCs w:val="32"/>
        </w:rPr>
        <w:t>去山上打獵的男士們揹著獵物回來，獵物應有盡有，族人莫不歡欣鼓舞，女孩子們趕緊把</w:t>
      </w:r>
      <w:r w:rsidRPr="00441371">
        <w:rPr>
          <w:rFonts w:ascii="Times New Roman" w:eastAsia="標楷體" w:hAnsi="Times New Roman" w:cs="Times New Roman"/>
          <w:color w:val="000000"/>
          <w:kern w:val="0"/>
          <w:sz w:val="32"/>
          <w:szCs w:val="32"/>
        </w:rPr>
        <w:t>cinavu</w:t>
      </w:r>
      <w:r w:rsidRPr="00441371">
        <w:rPr>
          <w:rFonts w:ascii="Times New Roman" w:eastAsia="標楷體" w:hAnsi="Times New Roman" w:cs="Times New Roman" w:hint="eastAsia"/>
          <w:color w:val="000000"/>
          <w:kern w:val="0"/>
          <w:sz w:val="32"/>
          <w:szCs w:val="32"/>
        </w:rPr>
        <w:t>端上來慰勞男士們的辛苦。</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把</w:t>
      </w:r>
      <w:r w:rsidRPr="00441371">
        <w:rPr>
          <w:rFonts w:ascii="Times New Roman" w:eastAsia="標楷體" w:hAnsi="Times New Roman" w:cs="Times New Roman"/>
          <w:color w:val="000000"/>
          <w:kern w:val="0"/>
          <w:sz w:val="32"/>
          <w:szCs w:val="32"/>
        </w:rPr>
        <w:t>cinavu</w:t>
      </w:r>
      <w:r w:rsidRPr="00441371">
        <w:rPr>
          <w:rFonts w:ascii="Times New Roman" w:eastAsia="標楷體" w:hAnsi="Times New Roman" w:cs="Times New Roman" w:hint="eastAsia"/>
          <w:color w:val="000000"/>
          <w:kern w:val="0"/>
          <w:sz w:val="32"/>
          <w:szCs w:val="32"/>
        </w:rPr>
        <w:t>端給</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，頓時</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的臉色很難看，裡面包的餡是豬毛！</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的直覺是媽媽將餡調包。</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不知如何是好，看著心愛的人離去。</w:t>
      </w: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r w:rsidRPr="00441371">
        <w:rPr>
          <w:rFonts w:ascii="Times New Roman" w:eastAsia="標楷體" w:hAnsi="Times New Roman" w:cs="Times New Roman" w:hint="eastAsia"/>
          <w:color w:val="000000"/>
          <w:kern w:val="0"/>
          <w:sz w:val="32"/>
          <w:szCs w:val="32"/>
        </w:rPr>
        <w:lastRenderedPageBreak/>
        <w:t>當</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好不容易追到</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，她哭著哀求</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不要走，</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說：我們的愛就到此為止，妳要順從父母的心。但是</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不為所動，決定要跟隨</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w:t>
      </w:r>
    </w:p>
    <w:p w:rsidR="008F23A9" w:rsidRDefault="008F23A9" w:rsidP="008F23A9">
      <w:pPr>
        <w:widowControl/>
        <w:spacing w:line="720" w:lineRule="exact"/>
        <w:ind w:firstLineChars="200" w:firstLine="640"/>
        <w:textAlignment w:val="baseline"/>
        <w:rPr>
          <w:rFonts w:ascii="Times New Roman" w:eastAsia="標楷體" w:hAnsi="Times New Roman" w:cs="Times New Roman"/>
          <w:color w:val="000000"/>
          <w:kern w:val="0"/>
          <w:sz w:val="32"/>
          <w:szCs w:val="32"/>
        </w:rPr>
      </w:pPr>
      <w:r w:rsidRPr="00441371">
        <w:rPr>
          <w:rFonts w:ascii="Times New Roman" w:eastAsia="標楷體" w:hAnsi="Times New Roman" w:cs="Times New Roman" w:hint="eastAsia"/>
          <w:color w:val="000000"/>
          <w:kern w:val="0"/>
          <w:sz w:val="32"/>
          <w:szCs w:val="32"/>
        </w:rPr>
        <w:t>不知多久，到了一棵茂密的榕樹下，突然</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有點睏意，竟睡著了！完全不知道</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正離她而去。這對</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是很痛苦的抉擇。</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把心愛的槍留在她身邊，表示可以永遠守護她，黯然離開。當</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醒來時，一直喊</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！卻仍不見他的身影。</w:t>
      </w:r>
    </w:p>
    <w:p w:rsidR="00DB67D7" w:rsidRPr="00DB67D7" w:rsidRDefault="008F23A9" w:rsidP="008F23A9">
      <w:pPr>
        <w:widowControl/>
        <w:spacing w:line="720" w:lineRule="exact"/>
        <w:ind w:firstLineChars="200" w:firstLine="640"/>
        <w:textAlignment w:val="baseline"/>
        <w:rPr>
          <w:rFonts w:ascii="Times New Roman" w:eastAsia="標楷體" w:hAnsi="Times New Roman" w:cs="Times New Roman"/>
          <w:kern w:val="0"/>
          <w:sz w:val="32"/>
          <w:szCs w:val="32"/>
        </w:rPr>
      </w:pPr>
      <w:r w:rsidRPr="00441371">
        <w:rPr>
          <w:rFonts w:ascii="Times New Roman" w:eastAsia="標楷體" w:hAnsi="Times New Roman" w:cs="Times New Roman" w:hint="eastAsia"/>
          <w:color w:val="000000"/>
          <w:kern w:val="0"/>
          <w:sz w:val="32"/>
          <w:szCs w:val="32"/>
        </w:rPr>
        <w:t>聽到有關</w:t>
      </w:r>
      <w:r w:rsidRPr="00441371">
        <w:rPr>
          <w:rFonts w:ascii="Times New Roman" w:eastAsia="標楷體" w:hAnsi="Times New Roman" w:cs="Times New Roman"/>
          <w:color w:val="000000"/>
          <w:kern w:val="0"/>
          <w:sz w:val="32"/>
          <w:szCs w:val="32"/>
        </w:rPr>
        <w:t>kuljeljeljelje</w:t>
      </w:r>
      <w:r w:rsidRPr="00441371">
        <w:rPr>
          <w:rFonts w:ascii="Times New Roman" w:eastAsia="標楷體" w:hAnsi="Times New Roman" w:cs="Times New Roman" w:hint="eastAsia"/>
          <w:color w:val="000000"/>
          <w:kern w:val="0"/>
          <w:sz w:val="32"/>
          <w:szCs w:val="32"/>
        </w:rPr>
        <w:t>和</w:t>
      </w:r>
      <w:r w:rsidRPr="00441371">
        <w:rPr>
          <w:rFonts w:ascii="Times New Roman" w:eastAsia="標楷體" w:hAnsi="Times New Roman" w:cs="Times New Roman"/>
          <w:color w:val="000000"/>
          <w:kern w:val="0"/>
          <w:sz w:val="32"/>
          <w:szCs w:val="32"/>
        </w:rPr>
        <w:t>muakakai</w:t>
      </w:r>
      <w:r w:rsidRPr="00441371">
        <w:rPr>
          <w:rFonts w:ascii="Times New Roman" w:eastAsia="標楷體" w:hAnsi="Times New Roman" w:cs="Times New Roman" w:hint="eastAsia"/>
          <w:color w:val="000000"/>
          <w:kern w:val="0"/>
          <w:sz w:val="32"/>
          <w:szCs w:val="32"/>
        </w:rPr>
        <w:t>的傳說故事，都會同情並惋惜他們的故事。</w:t>
      </w:r>
    </w:p>
    <w:p w:rsidR="007A2E3D" w:rsidRPr="007A2E3D" w:rsidRDefault="007A2E3D" w:rsidP="007A2E3D">
      <w:pPr>
        <w:widowControl/>
        <w:spacing w:before="100" w:beforeAutospacing="1" w:after="100" w:afterAutospacing="1" w:line="720" w:lineRule="exact"/>
        <w:ind w:firstLineChars="200" w:firstLine="640"/>
        <w:jc w:val="both"/>
        <w:textAlignment w:val="top"/>
        <w:rPr>
          <w:rFonts w:ascii="Times New Roman" w:eastAsia="標楷體" w:hAnsi="Times New Roman" w:cs="Times New Roman"/>
          <w:kern w:val="0"/>
          <w:sz w:val="32"/>
          <w:szCs w:val="32"/>
        </w:rPr>
      </w:pPr>
    </w:p>
    <w:p w:rsidR="00B07B8C" w:rsidRPr="00B07B8C" w:rsidRDefault="00B07B8C" w:rsidP="00B07B8C">
      <w:pPr>
        <w:widowControl/>
        <w:spacing w:before="100" w:beforeAutospacing="1" w:after="100" w:afterAutospacing="1" w:line="720" w:lineRule="exact"/>
        <w:ind w:firstLineChars="200" w:firstLine="640"/>
        <w:jc w:val="both"/>
        <w:textAlignment w:val="top"/>
        <w:rPr>
          <w:rFonts w:ascii="Times New Roman" w:eastAsia="標楷體" w:hAnsi="Times New Roman" w:cs="Times New Roman"/>
          <w:kern w:val="0"/>
          <w:sz w:val="32"/>
          <w:szCs w:val="32"/>
        </w:rPr>
      </w:pPr>
    </w:p>
    <w:p w:rsidR="00014748" w:rsidRPr="001A1546" w:rsidRDefault="00014748" w:rsidP="00357A8D">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014748" w:rsidRPr="001A1546" w:rsidRDefault="00014748" w:rsidP="00357A8D">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8D2E12" w:rsidRPr="001A1546" w:rsidRDefault="008D2E12" w:rsidP="00BD26FB">
      <w:pPr>
        <w:widowControl/>
        <w:spacing w:line="720" w:lineRule="exact"/>
        <w:rPr>
          <w:rFonts w:ascii="Times New Roman" w:eastAsia="標楷體" w:hAnsi="Times New Roman" w:cs="Times New Roman"/>
          <w:color w:val="000000"/>
          <w:kern w:val="0"/>
          <w:sz w:val="32"/>
          <w:szCs w:val="32"/>
        </w:rPr>
        <w:sectPr w:rsidR="008D2E12" w:rsidRPr="001A1546" w:rsidSect="00381B2A">
          <w:type w:val="continuous"/>
          <w:pgSz w:w="23814" w:h="16839" w:orient="landscape" w:code="8"/>
          <w:pgMar w:top="1134" w:right="1474" w:bottom="1134" w:left="1474" w:header="851" w:footer="992" w:gutter="0"/>
          <w:cols w:num="2" w:space="1200"/>
          <w:docGrid w:type="lines" w:linePitch="360"/>
        </w:sectPr>
      </w:pPr>
    </w:p>
    <w:p w:rsidR="004346EE" w:rsidRPr="001A1546" w:rsidRDefault="004346EE" w:rsidP="00662682">
      <w:pPr>
        <w:widowControl/>
        <w:spacing w:line="720" w:lineRule="exact"/>
        <w:textAlignment w:val="baseline"/>
        <w:rPr>
          <w:rFonts w:ascii="Times New Roman" w:eastAsia="標楷體" w:hAnsi="Times New Roman" w:cs="Times New Roman"/>
        </w:rPr>
      </w:pPr>
    </w:p>
    <w:sectPr w:rsidR="004346EE" w:rsidRPr="001A1546" w:rsidSect="00014748">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14D1"/>
    <w:rsid w:val="00013341"/>
    <w:rsid w:val="0001435D"/>
    <w:rsid w:val="00014748"/>
    <w:rsid w:val="00020BC7"/>
    <w:rsid w:val="000214B6"/>
    <w:rsid w:val="0002437D"/>
    <w:rsid w:val="00024E41"/>
    <w:rsid w:val="00024E72"/>
    <w:rsid w:val="00025830"/>
    <w:rsid w:val="00027584"/>
    <w:rsid w:val="00030AE8"/>
    <w:rsid w:val="00032649"/>
    <w:rsid w:val="00032FEC"/>
    <w:rsid w:val="00041A4B"/>
    <w:rsid w:val="00041E99"/>
    <w:rsid w:val="00042FCB"/>
    <w:rsid w:val="0004533D"/>
    <w:rsid w:val="00045FB2"/>
    <w:rsid w:val="00053D67"/>
    <w:rsid w:val="000562B5"/>
    <w:rsid w:val="000623E8"/>
    <w:rsid w:val="00062A21"/>
    <w:rsid w:val="00066617"/>
    <w:rsid w:val="0007171A"/>
    <w:rsid w:val="00071D01"/>
    <w:rsid w:val="00073267"/>
    <w:rsid w:val="00073348"/>
    <w:rsid w:val="00073548"/>
    <w:rsid w:val="00073B09"/>
    <w:rsid w:val="000745AC"/>
    <w:rsid w:val="00074D2C"/>
    <w:rsid w:val="00075681"/>
    <w:rsid w:val="00076902"/>
    <w:rsid w:val="00077CFA"/>
    <w:rsid w:val="00077E29"/>
    <w:rsid w:val="00080E8C"/>
    <w:rsid w:val="00083805"/>
    <w:rsid w:val="00083A71"/>
    <w:rsid w:val="00085694"/>
    <w:rsid w:val="00086BD2"/>
    <w:rsid w:val="0009138F"/>
    <w:rsid w:val="00094BC2"/>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C5B01"/>
    <w:rsid w:val="000C69DE"/>
    <w:rsid w:val="000D2B3C"/>
    <w:rsid w:val="000D40AD"/>
    <w:rsid w:val="000D533C"/>
    <w:rsid w:val="000D619B"/>
    <w:rsid w:val="000D70F4"/>
    <w:rsid w:val="000E1731"/>
    <w:rsid w:val="000E18E0"/>
    <w:rsid w:val="000E1AB0"/>
    <w:rsid w:val="000E2654"/>
    <w:rsid w:val="000E327D"/>
    <w:rsid w:val="000E7546"/>
    <w:rsid w:val="000F0469"/>
    <w:rsid w:val="000F4155"/>
    <w:rsid w:val="000F6001"/>
    <w:rsid w:val="00102472"/>
    <w:rsid w:val="00104E61"/>
    <w:rsid w:val="00106D38"/>
    <w:rsid w:val="001153FB"/>
    <w:rsid w:val="001157F8"/>
    <w:rsid w:val="001161EC"/>
    <w:rsid w:val="00123D69"/>
    <w:rsid w:val="00125CA6"/>
    <w:rsid w:val="00126B62"/>
    <w:rsid w:val="001338E5"/>
    <w:rsid w:val="00134C91"/>
    <w:rsid w:val="0013552F"/>
    <w:rsid w:val="0013574C"/>
    <w:rsid w:val="00136B05"/>
    <w:rsid w:val="001407ED"/>
    <w:rsid w:val="001436BC"/>
    <w:rsid w:val="00146B43"/>
    <w:rsid w:val="00147590"/>
    <w:rsid w:val="00150257"/>
    <w:rsid w:val="00152EE7"/>
    <w:rsid w:val="00153143"/>
    <w:rsid w:val="00153D35"/>
    <w:rsid w:val="0015480B"/>
    <w:rsid w:val="0015535B"/>
    <w:rsid w:val="001563DF"/>
    <w:rsid w:val="00157FEE"/>
    <w:rsid w:val="001729A0"/>
    <w:rsid w:val="001746F0"/>
    <w:rsid w:val="0017545F"/>
    <w:rsid w:val="00177FC0"/>
    <w:rsid w:val="001818E0"/>
    <w:rsid w:val="001907B5"/>
    <w:rsid w:val="001933B7"/>
    <w:rsid w:val="001963A4"/>
    <w:rsid w:val="00196BE1"/>
    <w:rsid w:val="00196F1E"/>
    <w:rsid w:val="001A0975"/>
    <w:rsid w:val="001A1546"/>
    <w:rsid w:val="001A25A7"/>
    <w:rsid w:val="001A3099"/>
    <w:rsid w:val="001A329D"/>
    <w:rsid w:val="001A54CF"/>
    <w:rsid w:val="001B2A1B"/>
    <w:rsid w:val="001B3B26"/>
    <w:rsid w:val="001B5DA5"/>
    <w:rsid w:val="001B74B4"/>
    <w:rsid w:val="001C05E0"/>
    <w:rsid w:val="001C2C22"/>
    <w:rsid w:val="001C7668"/>
    <w:rsid w:val="001D290A"/>
    <w:rsid w:val="001D2A02"/>
    <w:rsid w:val="001D2DE3"/>
    <w:rsid w:val="001D3ADB"/>
    <w:rsid w:val="001D45F9"/>
    <w:rsid w:val="001D4CEA"/>
    <w:rsid w:val="001D528B"/>
    <w:rsid w:val="001D5672"/>
    <w:rsid w:val="001D7402"/>
    <w:rsid w:val="001E0FEC"/>
    <w:rsid w:val="001E2A43"/>
    <w:rsid w:val="001E4238"/>
    <w:rsid w:val="001F07F8"/>
    <w:rsid w:val="001F0BF3"/>
    <w:rsid w:val="001F5D14"/>
    <w:rsid w:val="001F61F2"/>
    <w:rsid w:val="00203A75"/>
    <w:rsid w:val="00204680"/>
    <w:rsid w:val="00211447"/>
    <w:rsid w:val="00213240"/>
    <w:rsid w:val="002133FA"/>
    <w:rsid w:val="00215AE6"/>
    <w:rsid w:val="00215FF8"/>
    <w:rsid w:val="00220821"/>
    <w:rsid w:val="00226B56"/>
    <w:rsid w:val="00227509"/>
    <w:rsid w:val="00227EFC"/>
    <w:rsid w:val="002334F8"/>
    <w:rsid w:val="00234906"/>
    <w:rsid w:val="0023554F"/>
    <w:rsid w:val="002372B1"/>
    <w:rsid w:val="002425E6"/>
    <w:rsid w:val="00242CE0"/>
    <w:rsid w:val="002455A6"/>
    <w:rsid w:val="00245BB0"/>
    <w:rsid w:val="00251272"/>
    <w:rsid w:val="002512B6"/>
    <w:rsid w:val="0025215D"/>
    <w:rsid w:val="00254E4D"/>
    <w:rsid w:val="0025526C"/>
    <w:rsid w:val="0025563C"/>
    <w:rsid w:val="00255BE1"/>
    <w:rsid w:val="0026734D"/>
    <w:rsid w:val="00271B94"/>
    <w:rsid w:val="00273FDB"/>
    <w:rsid w:val="002751BD"/>
    <w:rsid w:val="00276B1D"/>
    <w:rsid w:val="00281BAD"/>
    <w:rsid w:val="002838B1"/>
    <w:rsid w:val="00283C57"/>
    <w:rsid w:val="00284838"/>
    <w:rsid w:val="002920FA"/>
    <w:rsid w:val="00292E51"/>
    <w:rsid w:val="00293575"/>
    <w:rsid w:val="00293B5C"/>
    <w:rsid w:val="002942AD"/>
    <w:rsid w:val="002947BF"/>
    <w:rsid w:val="0029508F"/>
    <w:rsid w:val="00295789"/>
    <w:rsid w:val="002A2E12"/>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7B98"/>
    <w:rsid w:val="002E0020"/>
    <w:rsid w:val="002E11E5"/>
    <w:rsid w:val="002E16A2"/>
    <w:rsid w:val="002E3F77"/>
    <w:rsid w:val="002E41E1"/>
    <w:rsid w:val="002E4588"/>
    <w:rsid w:val="002E52C7"/>
    <w:rsid w:val="002E759D"/>
    <w:rsid w:val="002F3C96"/>
    <w:rsid w:val="002F6C64"/>
    <w:rsid w:val="002F6E2F"/>
    <w:rsid w:val="002F7DD6"/>
    <w:rsid w:val="00301907"/>
    <w:rsid w:val="00305D5F"/>
    <w:rsid w:val="00306A52"/>
    <w:rsid w:val="003071C6"/>
    <w:rsid w:val="00311859"/>
    <w:rsid w:val="00311DEC"/>
    <w:rsid w:val="00313410"/>
    <w:rsid w:val="003236BC"/>
    <w:rsid w:val="0032722B"/>
    <w:rsid w:val="00327C79"/>
    <w:rsid w:val="00327DF2"/>
    <w:rsid w:val="00327F0F"/>
    <w:rsid w:val="003300AF"/>
    <w:rsid w:val="003301C3"/>
    <w:rsid w:val="00330C6A"/>
    <w:rsid w:val="00334A32"/>
    <w:rsid w:val="00335FE5"/>
    <w:rsid w:val="00336FC0"/>
    <w:rsid w:val="003372F2"/>
    <w:rsid w:val="00341A46"/>
    <w:rsid w:val="003431B4"/>
    <w:rsid w:val="00343B71"/>
    <w:rsid w:val="00345030"/>
    <w:rsid w:val="00345EA3"/>
    <w:rsid w:val="0034605D"/>
    <w:rsid w:val="00346129"/>
    <w:rsid w:val="003468AE"/>
    <w:rsid w:val="00347513"/>
    <w:rsid w:val="00350818"/>
    <w:rsid w:val="0035119C"/>
    <w:rsid w:val="00351C8F"/>
    <w:rsid w:val="00356C1F"/>
    <w:rsid w:val="00357A8D"/>
    <w:rsid w:val="00361A24"/>
    <w:rsid w:val="00363108"/>
    <w:rsid w:val="00367895"/>
    <w:rsid w:val="00371019"/>
    <w:rsid w:val="00372E51"/>
    <w:rsid w:val="00376C8F"/>
    <w:rsid w:val="00376E31"/>
    <w:rsid w:val="0038137D"/>
    <w:rsid w:val="00381B2A"/>
    <w:rsid w:val="00383B97"/>
    <w:rsid w:val="00384BD1"/>
    <w:rsid w:val="003854A3"/>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7DAA"/>
    <w:rsid w:val="003E7E07"/>
    <w:rsid w:val="003F73E4"/>
    <w:rsid w:val="004004AF"/>
    <w:rsid w:val="00403E85"/>
    <w:rsid w:val="004050F6"/>
    <w:rsid w:val="00412FC3"/>
    <w:rsid w:val="004164D2"/>
    <w:rsid w:val="00426128"/>
    <w:rsid w:val="00430960"/>
    <w:rsid w:val="00430E5F"/>
    <w:rsid w:val="00431268"/>
    <w:rsid w:val="00431606"/>
    <w:rsid w:val="004331D7"/>
    <w:rsid w:val="0043340E"/>
    <w:rsid w:val="004346EE"/>
    <w:rsid w:val="00434B81"/>
    <w:rsid w:val="00434CE0"/>
    <w:rsid w:val="0043673E"/>
    <w:rsid w:val="00443906"/>
    <w:rsid w:val="00445A35"/>
    <w:rsid w:val="00452265"/>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B03F2"/>
    <w:rsid w:val="004B126F"/>
    <w:rsid w:val="004B265A"/>
    <w:rsid w:val="004B5BBB"/>
    <w:rsid w:val="004B6445"/>
    <w:rsid w:val="004B7323"/>
    <w:rsid w:val="004D175E"/>
    <w:rsid w:val="004D18A9"/>
    <w:rsid w:val="004D2B86"/>
    <w:rsid w:val="004D338D"/>
    <w:rsid w:val="004D4C4D"/>
    <w:rsid w:val="004D6E36"/>
    <w:rsid w:val="004D77F1"/>
    <w:rsid w:val="004E31DD"/>
    <w:rsid w:val="004E3693"/>
    <w:rsid w:val="004E6E03"/>
    <w:rsid w:val="004E7E84"/>
    <w:rsid w:val="004F0730"/>
    <w:rsid w:val="004F1EE8"/>
    <w:rsid w:val="004F2EC8"/>
    <w:rsid w:val="004F678E"/>
    <w:rsid w:val="004F703B"/>
    <w:rsid w:val="005014BD"/>
    <w:rsid w:val="00501B2C"/>
    <w:rsid w:val="0050337A"/>
    <w:rsid w:val="005056CD"/>
    <w:rsid w:val="00511462"/>
    <w:rsid w:val="0051423E"/>
    <w:rsid w:val="005151A7"/>
    <w:rsid w:val="00517BF5"/>
    <w:rsid w:val="00517C4E"/>
    <w:rsid w:val="00522167"/>
    <w:rsid w:val="00523629"/>
    <w:rsid w:val="00525395"/>
    <w:rsid w:val="005253BD"/>
    <w:rsid w:val="00530251"/>
    <w:rsid w:val="00530749"/>
    <w:rsid w:val="00532C19"/>
    <w:rsid w:val="005363DB"/>
    <w:rsid w:val="0054032E"/>
    <w:rsid w:val="005412A9"/>
    <w:rsid w:val="0054170A"/>
    <w:rsid w:val="00544181"/>
    <w:rsid w:val="005465D8"/>
    <w:rsid w:val="00546897"/>
    <w:rsid w:val="00550393"/>
    <w:rsid w:val="00554E96"/>
    <w:rsid w:val="005560EE"/>
    <w:rsid w:val="00563232"/>
    <w:rsid w:val="005642F7"/>
    <w:rsid w:val="00564E67"/>
    <w:rsid w:val="00567865"/>
    <w:rsid w:val="00570492"/>
    <w:rsid w:val="00571ABB"/>
    <w:rsid w:val="005724FC"/>
    <w:rsid w:val="005735F2"/>
    <w:rsid w:val="00573F1A"/>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A4AE7"/>
    <w:rsid w:val="005A4CB6"/>
    <w:rsid w:val="005A5186"/>
    <w:rsid w:val="005A57B7"/>
    <w:rsid w:val="005A60DD"/>
    <w:rsid w:val="005B09F7"/>
    <w:rsid w:val="005B270F"/>
    <w:rsid w:val="005B28D5"/>
    <w:rsid w:val="005B3F89"/>
    <w:rsid w:val="005B4008"/>
    <w:rsid w:val="005B437A"/>
    <w:rsid w:val="005B589D"/>
    <w:rsid w:val="005D04D5"/>
    <w:rsid w:val="005D2FF2"/>
    <w:rsid w:val="005D3721"/>
    <w:rsid w:val="005D7859"/>
    <w:rsid w:val="005D7D87"/>
    <w:rsid w:val="005E140A"/>
    <w:rsid w:val="005E6360"/>
    <w:rsid w:val="005F205A"/>
    <w:rsid w:val="005F2C41"/>
    <w:rsid w:val="005F5D8E"/>
    <w:rsid w:val="005F6334"/>
    <w:rsid w:val="005F6C2A"/>
    <w:rsid w:val="005F7BE1"/>
    <w:rsid w:val="00603308"/>
    <w:rsid w:val="00603E10"/>
    <w:rsid w:val="00604390"/>
    <w:rsid w:val="006046CC"/>
    <w:rsid w:val="00604E7A"/>
    <w:rsid w:val="00607847"/>
    <w:rsid w:val="00610312"/>
    <w:rsid w:val="00610971"/>
    <w:rsid w:val="0061137B"/>
    <w:rsid w:val="0061181B"/>
    <w:rsid w:val="00615FA9"/>
    <w:rsid w:val="00616B34"/>
    <w:rsid w:val="00617165"/>
    <w:rsid w:val="006209C0"/>
    <w:rsid w:val="006216FA"/>
    <w:rsid w:val="00622B06"/>
    <w:rsid w:val="00623433"/>
    <w:rsid w:val="006244E7"/>
    <w:rsid w:val="00631C11"/>
    <w:rsid w:val="006324F1"/>
    <w:rsid w:val="0063301D"/>
    <w:rsid w:val="00635532"/>
    <w:rsid w:val="0063636B"/>
    <w:rsid w:val="00640CC8"/>
    <w:rsid w:val="00642D98"/>
    <w:rsid w:val="006445D6"/>
    <w:rsid w:val="00645712"/>
    <w:rsid w:val="00645AE3"/>
    <w:rsid w:val="00646CD7"/>
    <w:rsid w:val="00655A6F"/>
    <w:rsid w:val="00657A57"/>
    <w:rsid w:val="006602CE"/>
    <w:rsid w:val="00661077"/>
    <w:rsid w:val="00661576"/>
    <w:rsid w:val="00662682"/>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A0A89"/>
    <w:rsid w:val="006A24CA"/>
    <w:rsid w:val="006A4547"/>
    <w:rsid w:val="006B01DC"/>
    <w:rsid w:val="006B551A"/>
    <w:rsid w:val="006C16B3"/>
    <w:rsid w:val="006C1FFB"/>
    <w:rsid w:val="006C48D6"/>
    <w:rsid w:val="006C5D06"/>
    <w:rsid w:val="006D1F08"/>
    <w:rsid w:val="006D27AE"/>
    <w:rsid w:val="006D2E8D"/>
    <w:rsid w:val="006D58A4"/>
    <w:rsid w:val="006D5938"/>
    <w:rsid w:val="006E0B16"/>
    <w:rsid w:val="006E16CE"/>
    <w:rsid w:val="006E1B4E"/>
    <w:rsid w:val="006E1E14"/>
    <w:rsid w:val="006E3D3C"/>
    <w:rsid w:val="006E46E5"/>
    <w:rsid w:val="006F0962"/>
    <w:rsid w:val="006F0E87"/>
    <w:rsid w:val="006F0FA0"/>
    <w:rsid w:val="006F11EC"/>
    <w:rsid w:val="006F2064"/>
    <w:rsid w:val="006F3062"/>
    <w:rsid w:val="006F31FE"/>
    <w:rsid w:val="006F3B9D"/>
    <w:rsid w:val="006F6321"/>
    <w:rsid w:val="006F69B9"/>
    <w:rsid w:val="00701258"/>
    <w:rsid w:val="0070136A"/>
    <w:rsid w:val="007029A2"/>
    <w:rsid w:val="00712E74"/>
    <w:rsid w:val="007137EC"/>
    <w:rsid w:val="00714BFA"/>
    <w:rsid w:val="00717A6C"/>
    <w:rsid w:val="00720E66"/>
    <w:rsid w:val="0072114C"/>
    <w:rsid w:val="007218EC"/>
    <w:rsid w:val="0072348D"/>
    <w:rsid w:val="0072438E"/>
    <w:rsid w:val="00725BCB"/>
    <w:rsid w:val="007318F7"/>
    <w:rsid w:val="00736B30"/>
    <w:rsid w:val="00741008"/>
    <w:rsid w:val="007413BE"/>
    <w:rsid w:val="00741519"/>
    <w:rsid w:val="00741981"/>
    <w:rsid w:val="00742B5B"/>
    <w:rsid w:val="00746BC2"/>
    <w:rsid w:val="007472C2"/>
    <w:rsid w:val="0075348A"/>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A2E3D"/>
    <w:rsid w:val="007A3863"/>
    <w:rsid w:val="007B0F0D"/>
    <w:rsid w:val="007B1533"/>
    <w:rsid w:val="007B1AE3"/>
    <w:rsid w:val="007B6043"/>
    <w:rsid w:val="007B778B"/>
    <w:rsid w:val="007C7035"/>
    <w:rsid w:val="007D021F"/>
    <w:rsid w:val="007D5927"/>
    <w:rsid w:val="007D5E21"/>
    <w:rsid w:val="007D71E6"/>
    <w:rsid w:val="007D7559"/>
    <w:rsid w:val="007E13DA"/>
    <w:rsid w:val="007E21FB"/>
    <w:rsid w:val="007E5DFE"/>
    <w:rsid w:val="007E6D1D"/>
    <w:rsid w:val="007F06B3"/>
    <w:rsid w:val="007F17BB"/>
    <w:rsid w:val="007F1E25"/>
    <w:rsid w:val="007F22F8"/>
    <w:rsid w:val="007F2C29"/>
    <w:rsid w:val="008007DA"/>
    <w:rsid w:val="008025D0"/>
    <w:rsid w:val="00802C78"/>
    <w:rsid w:val="008030B7"/>
    <w:rsid w:val="008035DF"/>
    <w:rsid w:val="00806D9D"/>
    <w:rsid w:val="00810032"/>
    <w:rsid w:val="0081190E"/>
    <w:rsid w:val="00811ACE"/>
    <w:rsid w:val="008159D6"/>
    <w:rsid w:val="008214FC"/>
    <w:rsid w:val="008217E7"/>
    <w:rsid w:val="00821E48"/>
    <w:rsid w:val="00826252"/>
    <w:rsid w:val="00830529"/>
    <w:rsid w:val="008308CE"/>
    <w:rsid w:val="00830F16"/>
    <w:rsid w:val="00833C51"/>
    <w:rsid w:val="00833DB7"/>
    <w:rsid w:val="0083526D"/>
    <w:rsid w:val="0083738A"/>
    <w:rsid w:val="00837AB8"/>
    <w:rsid w:val="00841E4B"/>
    <w:rsid w:val="00846550"/>
    <w:rsid w:val="00847D7A"/>
    <w:rsid w:val="008503BD"/>
    <w:rsid w:val="00852153"/>
    <w:rsid w:val="00852CEF"/>
    <w:rsid w:val="00853746"/>
    <w:rsid w:val="0085447F"/>
    <w:rsid w:val="00855F25"/>
    <w:rsid w:val="00860092"/>
    <w:rsid w:val="008615A7"/>
    <w:rsid w:val="008620BB"/>
    <w:rsid w:val="00862511"/>
    <w:rsid w:val="008647C8"/>
    <w:rsid w:val="008647FD"/>
    <w:rsid w:val="0086541F"/>
    <w:rsid w:val="0086628C"/>
    <w:rsid w:val="00867B09"/>
    <w:rsid w:val="00870202"/>
    <w:rsid w:val="00872C49"/>
    <w:rsid w:val="00874D8D"/>
    <w:rsid w:val="008757B2"/>
    <w:rsid w:val="00876067"/>
    <w:rsid w:val="00876ED5"/>
    <w:rsid w:val="00883AF7"/>
    <w:rsid w:val="008852C9"/>
    <w:rsid w:val="008859BD"/>
    <w:rsid w:val="008930D3"/>
    <w:rsid w:val="00893266"/>
    <w:rsid w:val="00896A04"/>
    <w:rsid w:val="008A0570"/>
    <w:rsid w:val="008A1498"/>
    <w:rsid w:val="008A1A63"/>
    <w:rsid w:val="008A207E"/>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844"/>
    <w:rsid w:val="008D6B6F"/>
    <w:rsid w:val="008D7AEA"/>
    <w:rsid w:val="008E19D6"/>
    <w:rsid w:val="008E3C75"/>
    <w:rsid w:val="008E757A"/>
    <w:rsid w:val="008F1F08"/>
    <w:rsid w:val="008F23A9"/>
    <w:rsid w:val="008F3CE2"/>
    <w:rsid w:val="008F6E56"/>
    <w:rsid w:val="009004E9"/>
    <w:rsid w:val="009019F4"/>
    <w:rsid w:val="0090209F"/>
    <w:rsid w:val="0090229C"/>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C1D"/>
    <w:rsid w:val="0093342B"/>
    <w:rsid w:val="009345E5"/>
    <w:rsid w:val="00942F5A"/>
    <w:rsid w:val="00944405"/>
    <w:rsid w:val="00950409"/>
    <w:rsid w:val="00950A3D"/>
    <w:rsid w:val="0095368E"/>
    <w:rsid w:val="009549FD"/>
    <w:rsid w:val="00954BA7"/>
    <w:rsid w:val="00955DC4"/>
    <w:rsid w:val="009570A8"/>
    <w:rsid w:val="00957F15"/>
    <w:rsid w:val="009605AB"/>
    <w:rsid w:val="009632D2"/>
    <w:rsid w:val="00967365"/>
    <w:rsid w:val="00970615"/>
    <w:rsid w:val="00971AAE"/>
    <w:rsid w:val="00973239"/>
    <w:rsid w:val="0097376B"/>
    <w:rsid w:val="00973E2B"/>
    <w:rsid w:val="00974B3A"/>
    <w:rsid w:val="009763D4"/>
    <w:rsid w:val="009765A4"/>
    <w:rsid w:val="009803DA"/>
    <w:rsid w:val="00986BFC"/>
    <w:rsid w:val="0098791B"/>
    <w:rsid w:val="009909C2"/>
    <w:rsid w:val="0099650F"/>
    <w:rsid w:val="00996A2B"/>
    <w:rsid w:val="009A0974"/>
    <w:rsid w:val="009A3821"/>
    <w:rsid w:val="009A46A5"/>
    <w:rsid w:val="009A5DFF"/>
    <w:rsid w:val="009B3202"/>
    <w:rsid w:val="009B351C"/>
    <w:rsid w:val="009B4E14"/>
    <w:rsid w:val="009B739D"/>
    <w:rsid w:val="009C12CB"/>
    <w:rsid w:val="009C303A"/>
    <w:rsid w:val="009E228D"/>
    <w:rsid w:val="009E33B0"/>
    <w:rsid w:val="009E3FCF"/>
    <w:rsid w:val="009E4127"/>
    <w:rsid w:val="009E4D83"/>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3431"/>
    <w:rsid w:val="00A25427"/>
    <w:rsid w:val="00A25546"/>
    <w:rsid w:val="00A2623D"/>
    <w:rsid w:val="00A2680A"/>
    <w:rsid w:val="00A33A08"/>
    <w:rsid w:val="00A340DC"/>
    <w:rsid w:val="00A34ABE"/>
    <w:rsid w:val="00A34BD7"/>
    <w:rsid w:val="00A404CE"/>
    <w:rsid w:val="00A41F92"/>
    <w:rsid w:val="00A44EFA"/>
    <w:rsid w:val="00A457A5"/>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80623"/>
    <w:rsid w:val="00A8254D"/>
    <w:rsid w:val="00A831B3"/>
    <w:rsid w:val="00A836C7"/>
    <w:rsid w:val="00A83834"/>
    <w:rsid w:val="00A871A6"/>
    <w:rsid w:val="00A87E79"/>
    <w:rsid w:val="00A90B25"/>
    <w:rsid w:val="00A9115A"/>
    <w:rsid w:val="00A957B6"/>
    <w:rsid w:val="00A97426"/>
    <w:rsid w:val="00AA09FC"/>
    <w:rsid w:val="00AA1695"/>
    <w:rsid w:val="00AA4ECB"/>
    <w:rsid w:val="00AA534F"/>
    <w:rsid w:val="00AB20E8"/>
    <w:rsid w:val="00AB6A9A"/>
    <w:rsid w:val="00AC0060"/>
    <w:rsid w:val="00AC7AA2"/>
    <w:rsid w:val="00AC7DB0"/>
    <w:rsid w:val="00AD09AF"/>
    <w:rsid w:val="00AD1E03"/>
    <w:rsid w:val="00AD2366"/>
    <w:rsid w:val="00AD51DF"/>
    <w:rsid w:val="00AE24F9"/>
    <w:rsid w:val="00AE2ACD"/>
    <w:rsid w:val="00AE3626"/>
    <w:rsid w:val="00AE5CC6"/>
    <w:rsid w:val="00AE75FA"/>
    <w:rsid w:val="00AE762E"/>
    <w:rsid w:val="00AE7C1E"/>
    <w:rsid w:val="00AF164E"/>
    <w:rsid w:val="00AF3386"/>
    <w:rsid w:val="00AF5135"/>
    <w:rsid w:val="00AF5C12"/>
    <w:rsid w:val="00AF740A"/>
    <w:rsid w:val="00AF7C52"/>
    <w:rsid w:val="00B008B1"/>
    <w:rsid w:val="00B01405"/>
    <w:rsid w:val="00B03B20"/>
    <w:rsid w:val="00B05CA9"/>
    <w:rsid w:val="00B07B8C"/>
    <w:rsid w:val="00B12A0F"/>
    <w:rsid w:val="00B1618F"/>
    <w:rsid w:val="00B170E3"/>
    <w:rsid w:val="00B25A1F"/>
    <w:rsid w:val="00B30358"/>
    <w:rsid w:val="00B32DD9"/>
    <w:rsid w:val="00B36D7D"/>
    <w:rsid w:val="00B41871"/>
    <w:rsid w:val="00B421EC"/>
    <w:rsid w:val="00B45D93"/>
    <w:rsid w:val="00B52BF4"/>
    <w:rsid w:val="00B54E8A"/>
    <w:rsid w:val="00B55B81"/>
    <w:rsid w:val="00B55E06"/>
    <w:rsid w:val="00B56651"/>
    <w:rsid w:val="00B56AAB"/>
    <w:rsid w:val="00B57137"/>
    <w:rsid w:val="00B606AD"/>
    <w:rsid w:val="00B6382F"/>
    <w:rsid w:val="00B64025"/>
    <w:rsid w:val="00B659BB"/>
    <w:rsid w:val="00B73265"/>
    <w:rsid w:val="00B73BC9"/>
    <w:rsid w:val="00B77BD7"/>
    <w:rsid w:val="00B800BF"/>
    <w:rsid w:val="00B84095"/>
    <w:rsid w:val="00B85917"/>
    <w:rsid w:val="00B87DDC"/>
    <w:rsid w:val="00B91C2A"/>
    <w:rsid w:val="00B92E0D"/>
    <w:rsid w:val="00B93FB7"/>
    <w:rsid w:val="00B95381"/>
    <w:rsid w:val="00B957C7"/>
    <w:rsid w:val="00B96077"/>
    <w:rsid w:val="00BA58A5"/>
    <w:rsid w:val="00BA6766"/>
    <w:rsid w:val="00BA7B18"/>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6F02"/>
    <w:rsid w:val="00BE07F4"/>
    <w:rsid w:val="00BE13E9"/>
    <w:rsid w:val="00BE2998"/>
    <w:rsid w:val="00BE48AE"/>
    <w:rsid w:val="00BE6383"/>
    <w:rsid w:val="00BE6B36"/>
    <w:rsid w:val="00BF0AC9"/>
    <w:rsid w:val="00BF1EAA"/>
    <w:rsid w:val="00BF2259"/>
    <w:rsid w:val="00BF38F7"/>
    <w:rsid w:val="00BF70C9"/>
    <w:rsid w:val="00BF777F"/>
    <w:rsid w:val="00C010FD"/>
    <w:rsid w:val="00C01B10"/>
    <w:rsid w:val="00C03283"/>
    <w:rsid w:val="00C03935"/>
    <w:rsid w:val="00C04639"/>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C70"/>
    <w:rsid w:val="00C678AE"/>
    <w:rsid w:val="00C7363D"/>
    <w:rsid w:val="00C7534A"/>
    <w:rsid w:val="00C77B13"/>
    <w:rsid w:val="00C805EA"/>
    <w:rsid w:val="00C8180A"/>
    <w:rsid w:val="00C82819"/>
    <w:rsid w:val="00C82AA4"/>
    <w:rsid w:val="00C84B36"/>
    <w:rsid w:val="00C908B9"/>
    <w:rsid w:val="00C90EB0"/>
    <w:rsid w:val="00C9563A"/>
    <w:rsid w:val="00C9737E"/>
    <w:rsid w:val="00CA2379"/>
    <w:rsid w:val="00CA27E8"/>
    <w:rsid w:val="00CA371A"/>
    <w:rsid w:val="00CA46CC"/>
    <w:rsid w:val="00CA652E"/>
    <w:rsid w:val="00CA788D"/>
    <w:rsid w:val="00CB07BB"/>
    <w:rsid w:val="00CB5D5A"/>
    <w:rsid w:val="00CC1BC2"/>
    <w:rsid w:val="00CC3731"/>
    <w:rsid w:val="00CC3DD2"/>
    <w:rsid w:val="00CC57DC"/>
    <w:rsid w:val="00CC5D31"/>
    <w:rsid w:val="00CD03D4"/>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20007"/>
    <w:rsid w:val="00D20C72"/>
    <w:rsid w:val="00D23003"/>
    <w:rsid w:val="00D26B33"/>
    <w:rsid w:val="00D27AEF"/>
    <w:rsid w:val="00D341C0"/>
    <w:rsid w:val="00D34AB6"/>
    <w:rsid w:val="00D37EDA"/>
    <w:rsid w:val="00D4335F"/>
    <w:rsid w:val="00D45F25"/>
    <w:rsid w:val="00D46B91"/>
    <w:rsid w:val="00D47519"/>
    <w:rsid w:val="00D509B6"/>
    <w:rsid w:val="00D52196"/>
    <w:rsid w:val="00D54AA9"/>
    <w:rsid w:val="00D555AB"/>
    <w:rsid w:val="00D57BE5"/>
    <w:rsid w:val="00D61B0E"/>
    <w:rsid w:val="00D6340E"/>
    <w:rsid w:val="00D710B8"/>
    <w:rsid w:val="00D71BC5"/>
    <w:rsid w:val="00D72D0C"/>
    <w:rsid w:val="00D741EB"/>
    <w:rsid w:val="00D75692"/>
    <w:rsid w:val="00D825E5"/>
    <w:rsid w:val="00D83D50"/>
    <w:rsid w:val="00D84A8F"/>
    <w:rsid w:val="00DA1064"/>
    <w:rsid w:val="00DA73B1"/>
    <w:rsid w:val="00DB2C42"/>
    <w:rsid w:val="00DB55DF"/>
    <w:rsid w:val="00DB67D7"/>
    <w:rsid w:val="00DC14FA"/>
    <w:rsid w:val="00DC3044"/>
    <w:rsid w:val="00DC4BDD"/>
    <w:rsid w:val="00DC55F7"/>
    <w:rsid w:val="00DC6016"/>
    <w:rsid w:val="00DC703E"/>
    <w:rsid w:val="00DC761A"/>
    <w:rsid w:val="00DD3541"/>
    <w:rsid w:val="00DD518D"/>
    <w:rsid w:val="00DE0A6E"/>
    <w:rsid w:val="00DE124C"/>
    <w:rsid w:val="00DE6592"/>
    <w:rsid w:val="00DE72E0"/>
    <w:rsid w:val="00DF03D9"/>
    <w:rsid w:val="00DF1E9D"/>
    <w:rsid w:val="00DF4DFA"/>
    <w:rsid w:val="00DF6D93"/>
    <w:rsid w:val="00E028CC"/>
    <w:rsid w:val="00E03A6E"/>
    <w:rsid w:val="00E03FCC"/>
    <w:rsid w:val="00E0528A"/>
    <w:rsid w:val="00E05823"/>
    <w:rsid w:val="00E059A5"/>
    <w:rsid w:val="00E12633"/>
    <w:rsid w:val="00E12E1E"/>
    <w:rsid w:val="00E1338A"/>
    <w:rsid w:val="00E14072"/>
    <w:rsid w:val="00E2056D"/>
    <w:rsid w:val="00E23E4F"/>
    <w:rsid w:val="00E23F21"/>
    <w:rsid w:val="00E24B4E"/>
    <w:rsid w:val="00E2648E"/>
    <w:rsid w:val="00E26BC8"/>
    <w:rsid w:val="00E26E2D"/>
    <w:rsid w:val="00E272E9"/>
    <w:rsid w:val="00E27F3D"/>
    <w:rsid w:val="00E30589"/>
    <w:rsid w:val="00E306FE"/>
    <w:rsid w:val="00E3185F"/>
    <w:rsid w:val="00E32704"/>
    <w:rsid w:val="00E36C6A"/>
    <w:rsid w:val="00E378A9"/>
    <w:rsid w:val="00E42349"/>
    <w:rsid w:val="00E427A0"/>
    <w:rsid w:val="00E45ABE"/>
    <w:rsid w:val="00E47F6E"/>
    <w:rsid w:val="00E528D0"/>
    <w:rsid w:val="00E55267"/>
    <w:rsid w:val="00E56203"/>
    <w:rsid w:val="00E5674D"/>
    <w:rsid w:val="00E64306"/>
    <w:rsid w:val="00E7076E"/>
    <w:rsid w:val="00E7515D"/>
    <w:rsid w:val="00E7562E"/>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4B39"/>
    <w:rsid w:val="00EA50EB"/>
    <w:rsid w:val="00EA537F"/>
    <w:rsid w:val="00EB05D6"/>
    <w:rsid w:val="00EB13A4"/>
    <w:rsid w:val="00EB1CF2"/>
    <w:rsid w:val="00EB2D28"/>
    <w:rsid w:val="00EB2D4A"/>
    <w:rsid w:val="00EB2EE8"/>
    <w:rsid w:val="00EB3E2F"/>
    <w:rsid w:val="00EB4145"/>
    <w:rsid w:val="00EB51BA"/>
    <w:rsid w:val="00EB5282"/>
    <w:rsid w:val="00EB5B9F"/>
    <w:rsid w:val="00EC0B2C"/>
    <w:rsid w:val="00EC1242"/>
    <w:rsid w:val="00EC3A4C"/>
    <w:rsid w:val="00EC3B64"/>
    <w:rsid w:val="00EC5547"/>
    <w:rsid w:val="00EC5B59"/>
    <w:rsid w:val="00EC5C15"/>
    <w:rsid w:val="00EC78A1"/>
    <w:rsid w:val="00ED3AE5"/>
    <w:rsid w:val="00ED40F3"/>
    <w:rsid w:val="00ED7B9D"/>
    <w:rsid w:val="00EE1E6F"/>
    <w:rsid w:val="00EE4A43"/>
    <w:rsid w:val="00EE5DD4"/>
    <w:rsid w:val="00EE5EC8"/>
    <w:rsid w:val="00EF1373"/>
    <w:rsid w:val="00EF1B09"/>
    <w:rsid w:val="00EF3D75"/>
    <w:rsid w:val="00EF4218"/>
    <w:rsid w:val="00EF579B"/>
    <w:rsid w:val="00EF7C7F"/>
    <w:rsid w:val="00F0059C"/>
    <w:rsid w:val="00F01778"/>
    <w:rsid w:val="00F04041"/>
    <w:rsid w:val="00F041BD"/>
    <w:rsid w:val="00F053B9"/>
    <w:rsid w:val="00F05421"/>
    <w:rsid w:val="00F05CAA"/>
    <w:rsid w:val="00F101F7"/>
    <w:rsid w:val="00F12EA1"/>
    <w:rsid w:val="00F14ACD"/>
    <w:rsid w:val="00F15CA8"/>
    <w:rsid w:val="00F15D54"/>
    <w:rsid w:val="00F1761F"/>
    <w:rsid w:val="00F17FE4"/>
    <w:rsid w:val="00F30581"/>
    <w:rsid w:val="00F309F1"/>
    <w:rsid w:val="00F31460"/>
    <w:rsid w:val="00F33284"/>
    <w:rsid w:val="00F35548"/>
    <w:rsid w:val="00F437CB"/>
    <w:rsid w:val="00F44160"/>
    <w:rsid w:val="00F477EC"/>
    <w:rsid w:val="00F47E42"/>
    <w:rsid w:val="00F51484"/>
    <w:rsid w:val="00F517E5"/>
    <w:rsid w:val="00F51942"/>
    <w:rsid w:val="00F52950"/>
    <w:rsid w:val="00F52DD7"/>
    <w:rsid w:val="00F53073"/>
    <w:rsid w:val="00F53DF3"/>
    <w:rsid w:val="00F55B44"/>
    <w:rsid w:val="00F55CF5"/>
    <w:rsid w:val="00F61963"/>
    <w:rsid w:val="00F622A4"/>
    <w:rsid w:val="00F6233E"/>
    <w:rsid w:val="00F6302C"/>
    <w:rsid w:val="00F63FD8"/>
    <w:rsid w:val="00F6459C"/>
    <w:rsid w:val="00F65426"/>
    <w:rsid w:val="00F65C17"/>
    <w:rsid w:val="00F678EE"/>
    <w:rsid w:val="00F717ED"/>
    <w:rsid w:val="00F717FC"/>
    <w:rsid w:val="00F77A71"/>
    <w:rsid w:val="00F84426"/>
    <w:rsid w:val="00F86C16"/>
    <w:rsid w:val="00F8728E"/>
    <w:rsid w:val="00F924D8"/>
    <w:rsid w:val="00F936C0"/>
    <w:rsid w:val="00F93AA7"/>
    <w:rsid w:val="00F94849"/>
    <w:rsid w:val="00F96A4C"/>
    <w:rsid w:val="00F97A23"/>
    <w:rsid w:val="00FA0EFD"/>
    <w:rsid w:val="00FA50F1"/>
    <w:rsid w:val="00FA661B"/>
    <w:rsid w:val="00FA6BA0"/>
    <w:rsid w:val="00FB06E1"/>
    <w:rsid w:val="00FB2FB2"/>
    <w:rsid w:val="00FB400B"/>
    <w:rsid w:val="00FB4216"/>
    <w:rsid w:val="00FB505A"/>
    <w:rsid w:val="00FB53F5"/>
    <w:rsid w:val="00FB55D4"/>
    <w:rsid w:val="00FB5D40"/>
    <w:rsid w:val="00FC2335"/>
    <w:rsid w:val="00FC2D27"/>
    <w:rsid w:val="00FC56FC"/>
    <w:rsid w:val="00FC71AC"/>
    <w:rsid w:val="00FC7594"/>
    <w:rsid w:val="00FD0652"/>
    <w:rsid w:val="00FD0855"/>
    <w:rsid w:val="00FD2779"/>
    <w:rsid w:val="00FD2BEE"/>
    <w:rsid w:val="00FD3E56"/>
    <w:rsid w:val="00FE6DF1"/>
    <w:rsid w:val="00FE72C8"/>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A97BCF8"/>
  <w15:docId w15:val="{C781431D-A8B1-4510-A1F8-CB9E16EE3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99640979">
      <w:bodyDiv w:val="1"/>
      <w:marLeft w:val="0"/>
      <w:marRight w:val="0"/>
      <w:marTop w:val="0"/>
      <w:marBottom w:val="0"/>
      <w:divBdr>
        <w:top w:val="none" w:sz="0" w:space="0" w:color="auto"/>
        <w:left w:val="none" w:sz="0" w:space="0" w:color="auto"/>
        <w:bottom w:val="none" w:sz="0" w:space="0" w:color="auto"/>
        <w:right w:val="none" w:sz="0" w:space="0" w:color="auto"/>
      </w:divBdr>
      <w:divsChild>
        <w:div w:id="532617088">
          <w:marLeft w:val="0"/>
          <w:marRight w:val="0"/>
          <w:marTop w:val="100"/>
          <w:marBottom w:val="100"/>
          <w:divBdr>
            <w:top w:val="none" w:sz="0" w:space="0" w:color="auto"/>
            <w:left w:val="none" w:sz="0" w:space="0" w:color="auto"/>
            <w:bottom w:val="none" w:sz="0" w:space="0" w:color="auto"/>
            <w:right w:val="none" w:sz="0" w:space="0" w:color="auto"/>
          </w:divBdr>
          <w:divsChild>
            <w:div w:id="400568614">
              <w:marLeft w:val="0"/>
              <w:marRight w:val="0"/>
              <w:marTop w:val="0"/>
              <w:marBottom w:val="0"/>
              <w:divBdr>
                <w:top w:val="none" w:sz="0" w:space="0" w:color="auto"/>
                <w:left w:val="none" w:sz="0" w:space="0" w:color="auto"/>
                <w:bottom w:val="none" w:sz="0" w:space="0" w:color="auto"/>
                <w:right w:val="none" w:sz="0" w:space="0" w:color="auto"/>
              </w:divBdr>
              <w:divsChild>
                <w:div w:id="62992091">
                  <w:marLeft w:val="0"/>
                  <w:marRight w:val="0"/>
                  <w:marTop w:val="450"/>
                  <w:marBottom w:val="450"/>
                  <w:divBdr>
                    <w:top w:val="single" w:sz="6" w:space="23" w:color="000000"/>
                    <w:left w:val="single" w:sz="6" w:space="0" w:color="000000"/>
                    <w:bottom w:val="single" w:sz="6" w:space="23" w:color="000000"/>
                    <w:right w:val="single" w:sz="6" w:space="0" w:color="000000"/>
                  </w:divBdr>
                  <w:divsChild>
                    <w:div w:id="192996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69101356">
      <w:bodyDiv w:val="1"/>
      <w:marLeft w:val="0"/>
      <w:marRight w:val="0"/>
      <w:marTop w:val="0"/>
      <w:marBottom w:val="0"/>
      <w:divBdr>
        <w:top w:val="none" w:sz="0" w:space="0" w:color="auto"/>
        <w:left w:val="none" w:sz="0" w:space="0" w:color="auto"/>
        <w:bottom w:val="none" w:sz="0" w:space="0" w:color="auto"/>
        <w:right w:val="none" w:sz="0" w:space="0" w:color="auto"/>
      </w:divBdr>
      <w:divsChild>
        <w:div w:id="661741945">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30888435">
      <w:bodyDiv w:val="1"/>
      <w:marLeft w:val="0"/>
      <w:marRight w:val="0"/>
      <w:marTop w:val="0"/>
      <w:marBottom w:val="0"/>
      <w:divBdr>
        <w:top w:val="none" w:sz="0" w:space="0" w:color="auto"/>
        <w:left w:val="none" w:sz="0" w:space="0" w:color="auto"/>
        <w:bottom w:val="none" w:sz="0" w:space="0" w:color="auto"/>
        <w:right w:val="none" w:sz="0" w:space="0" w:color="auto"/>
      </w:divBdr>
      <w:divsChild>
        <w:div w:id="1486969295">
          <w:marLeft w:val="0"/>
          <w:marRight w:val="0"/>
          <w:marTop w:val="100"/>
          <w:marBottom w:val="100"/>
          <w:divBdr>
            <w:top w:val="none" w:sz="0" w:space="0" w:color="auto"/>
            <w:left w:val="none" w:sz="0" w:space="0" w:color="auto"/>
            <w:bottom w:val="none" w:sz="0" w:space="0" w:color="auto"/>
            <w:right w:val="none" w:sz="0" w:space="0" w:color="auto"/>
          </w:divBdr>
          <w:divsChild>
            <w:div w:id="236092801">
              <w:marLeft w:val="0"/>
              <w:marRight w:val="0"/>
              <w:marTop w:val="0"/>
              <w:marBottom w:val="0"/>
              <w:divBdr>
                <w:top w:val="none" w:sz="0" w:space="0" w:color="auto"/>
                <w:left w:val="none" w:sz="0" w:space="0" w:color="auto"/>
                <w:bottom w:val="none" w:sz="0" w:space="0" w:color="auto"/>
                <w:right w:val="none" w:sz="0" w:space="0" w:color="auto"/>
              </w:divBdr>
              <w:divsChild>
                <w:div w:id="2136216865">
                  <w:marLeft w:val="0"/>
                  <w:marRight w:val="0"/>
                  <w:marTop w:val="450"/>
                  <w:marBottom w:val="450"/>
                  <w:divBdr>
                    <w:top w:val="single" w:sz="6" w:space="23" w:color="000000"/>
                    <w:left w:val="single" w:sz="6" w:space="0" w:color="000000"/>
                    <w:bottom w:val="single" w:sz="6" w:space="23" w:color="000000"/>
                    <w:right w:val="single" w:sz="6" w:space="0" w:color="000000"/>
                  </w:divBdr>
                  <w:divsChild>
                    <w:div w:id="8262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78293751">
      <w:bodyDiv w:val="1"/>
      <w:marLeft w:val="0"/>
      <w:marRight w:val="0"/>
      <w:marTop w:val="0"/>
      <w:marBottom w:val="0"/>
      <w:divBdr>
        <w:top w:val="none" w:sz="0" w:space="0" w:color="auto"/>
        <w:left w:val="none" w:sz="0" w:space="0" w:color="auto"/>
        <w:bottom w:val="none" w:sz="0" w:space="0" w:color="auto"/>
        <w:right w:val="none" w:sz="0" w:space="0" w:color="auto"/>
      </w:divBdr>
      <w:divsChild>
        <w:div w:id="137378330">
          <w:marLeft w:val="0"/>
          <w:marRight w:val="0"/>
          <w:marTop w:val="100"/>
          <w:marBottom w:val="100"/>
          <w:divBdr>
            <w:top w:val="none" w:sz="0" w:space="0" w:color="auto"/>
            <w:left w:val="none" w:sz="0" w:space="0" w:color="auto"/>
            <w:bottom w:val="none" w:sz="0" w:space="0" w:color="auto"/>
            <w:right w:val="none" w:sz="0" w:space="0" w:color="auto"/>
          </w:divBdr>
          <w:divsChild>
            <w:div w:id="1369601129">
              <w:marLeft w:val="0"/>
              <w:marRight w:val="0"/>
              <w:marTop w:val="0"/>
              <w:marBottom w:val="0"/>
              <w:divBdr>
                <w:top w:val="none" w:sz="0" w:space="0" w:color="auto"/>
                <w:left w:val="none" w:sz="0" w:space="0" w:color="auto"/>
                <w:bottom w:val="none" w:sz="0" w:space="0" w:color="auto"/>
                <w:right w:val="none" w:sz="0" w:space="0" w:color="auto"/>
              </w:divBdr>
              <w:divsChild>
                <w:div w:id="1082222384">
                  <w:marLeft w:val="0"/>
                  <w:marRight w:val="0"/>
                  <w:marTop w:val="450"/>
                  <w:marBottom w:val="450"/>
                  <w:divBdr>
                    <w:top w:val="single" w:sz="6" w:space="23" w:color="000000"/>
                    <w:left w:val="single" w:sz="6" w:space="0" w:color="000000"/>
                    <w:bottom w:val="single" w:sz="6" w:space="23" w:color="000000"/>
                    <w:right w:val="single" w:sz="6" w:space="0" w:color="000000"/>
                  </w:divBdr>
                  <w:divsChild>
                    <w:div w:id="178488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22343427">
      <w:bodyDiv w:val="1"/>
      <w:marLeft w:val="0"/>
      <w:marRight w:val="0"/>
      <w:marTop w:val="0"/>
      <w:marBottom w:val="0"/>
      <w:divBdr>
        <w:top w:val="none" w:sz="0" w:space="0" w:color="auto"/>
        <w:left w:val="none" w:sz="0" w:space="0" w:color="auto"/>
        <w:bottom w:val="none" w:sz="0" w:space="0" w:color="auto"/>
        <w:right w:val="none" w:sz="0" w:space="0" w:color="auto"/>
      </w:divBdr>
      <w:divsChild>
        <w:div w:id="684936862">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777993399">
      <w:bodyDiv w:val="1"/>
      <w:marLeft w:val="0"/>
      <w:marRight w:val="0"/>
      <w:marTop w:val="0"/>
      <w:marBottom w:val="0"/>
      <w:divBdr>
        <w:top w:val="none" w:sz="0" w:space="0" w:color="auto"/>
        <w:left w:val="none" w:sz="0" w:space="0" w:color="auto"/>
        <w:bottom w:val="none" w:sz="0" w:space="0" w:color="auto"/>
        <w:right w:val="none" w:sz="0" w:space="0" w:color="auto"/>
      </w:divBdr>
      <w:divsChild>
        <w:div w:id="848716261">
          <w:marLeft w:val="0"/>
          <w:marRight w:val="0"/>
          <w:marTop w:val="100"/>
          <w:marBottom w:val="100"/>
          <w:divBdr>
            <w:top w:val="none" w:sz="0" w:space="0" w:color="auto"/>
            <w:left w:val="none" w:sz="0" w:space="0" w:color="auto"/>
            <w:bottom w:val="none" w:sz="0" w:space="0" w:color="auto"/>
            <w:right w:val="none" w:sz="0" w:space="0" w:color="auto"/>
          </w:divBdr>
          <w:divsChild>
            <w:div w:id="1475176603">
              <w:marLeft w:val="0"/>
              <w:marRight w:val="0"/>
              <w:marTop w:val="0"/>
              <w:marBottom w:val="0"/>
              <w:divBdr>
                <w:top w:val="none" w:sz="0" w:space="0" w:color="auto"/>
                <w:left w:val="none" w:sz="0" w:space="0" w:color="auto"/>
                <w:bottom w:val="none" w:sz="0" w:space="0" w:color="auto"/>
                <w:right w:val="none" w:sz="0" w:space="0" w:color="auto"/>
              </w:divBdr>
              <w:divsChild>
                <w:div w:id="965044127">
                  <w:marLeft w:val="0"/>
                  <w:marRight w:val="0"/>
                  <w:marTop w:val="450"/>
                  <w:marBottom w:val="450"/>
                  <w:divBdr>
                    <w:top w:val="single" w:sz="6" w:space="23" w:color="000000"/>
                    <w:left w:val="single" w:sz="6" w:space="0" w:color="000000"/>
                    <w:bottom w:val="single" w:sz="6" w:space="23" w:color="000000"/>
                    <w:right w:val="single" w:sz="6" w:space="0" w:color="000000"/>
                  </w:divBdr>
                  <w:divsChild>
                    <w:div w:id="147209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15803228">
      <w:bodyDiv w:val="1"/>
      <w:marLeft w:val="0"/>
      <w:marRight w:val="0"/>
      <w:marTop w:val="0"/>
      <w:marBottom w:val="0"/>
      <w:divBdr>
        <w:top w:val="none" w:sz="0" w:space="0" w:color="auto"/>
        <w:left w:val="none" w:sz="0" w:space="0" w:color="auto"/>
        <w:bottom w:val="none" w:sz="0" w:space="0" w:color="auto"/>
        <w:right w:val="none" w:sz="0" w:space="0" w:color="auto"/>
      </w:divBdr>
      <w:divsChild>
        <w:div w:id="1687167473">
          <w:marLeft w:val="0"/>
          <w:marRight w:val="0"/>
          <w:marTop w:val="100"/>
          <w:marBottom w:val="100"/>
          <w:divBdr>
            <w:top w:val="none" w:sz="0" w:space="0" w:color="auto"/>
            <w:left w:val="none" w:sz="0" w:space="0" w:color="auto"/>
            <w:bottom w:val="none" w:sz="0" w:space="0" w:color="auto"/>
            <w:right w:val="none" w:sz="0" w:space="0" w:color="auto"/>
          </w:divBdr>
          <w:divsChild>
            <w:div w:id="1216431205">
              <w:marLeft w:val="0"/>
              <w:marRight w:val="0"/>
              <w:marTop w:val="0"/>
              <w:marBottom w:val="0"/>
              <w:divBdr>
                <w:top w:val="none" w:sz="0" w:space="0" w:color="auto"/>
                <w:left w:val="none" w:sz="0" w:space="0" w:color="auto"/>
                <w:bottom w:val="none" w:sz="0" w:space="0" w:color="auto"/>
                <w:right w:val="none" w:sz="0" w:space="0" w:color="auto"/>
              </w:divBdr>
              <w:divsChild>
                <w:div w:id="1424378233">
                  <w:marLeft w:val="0"/>
                  <w:marRight w:val="0"/>
                  <w:marTop w:val="450"/>
                  <w:marBottom w:val="450"/>
                  <w:divBdr>
                    <w:top w:val="single" w:sz="6" w:space="23" w:color="000000"/>
                    <w:left w:val="single" w:sz="6" w:space="0" w:color="000000"/>
                    <w:bottom w:val="single" w:sz="6" w:space="23" w:color="000000"/>
                    <w:right w:val="single" w:sz="6" w:space="0" w:color="000000"/>
                  </w:divBdr>
                  <w:divsChild>
                    <w:div w:id="69955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38157492">
      <w:bodyDiv w:val="1"/>
      <w:marLeft w:val="0"/>
      <w:marRight w:val="0"/>
      <w:marTop w:val="0"/>
      <w:marBottom w:val="0"/>
      <w:divBdr>
        <w:top w:val="none" w:sz="0" w:space="0" w:color="auto"/>
        <w:left w:val="none" w:sz="0" w:space="0" w:color="auto"/>
        <w:bottom w:val="none" w:sz="0" w:space="0" w:color="auto"/>
        <w:right w:val="none" w:sz="0" w:space="0" w:color="auto"/>
      </w:divBdr>
      <w:divsChild>
        <w:div w:id="1001196746">
          <w:marLeft w:val="0"/>
          <w:marRight w:val="0"/>
          <w:marTop w:val="100"/>
          <w:marBottom w:val="100"/>
          <w:divBdr>
            <w:top w:val="none" w:sz="0" w:space="0" w:color="auto"/>
            <w:left w:val="none" w:sz="0" w:space="0" w:color="auto"/>
            <w:bottom w:val="none" w:sz="0" w:space="0" w:color="auto"/>
            <w:right w:val="none" w:sz="0" w:space="0" w:color="auto"/>
          </w:divBdr>
          <w:divsChild>
            <w:div w:id="1328939960">
              <w:marLeft w:val="0"/>
              <w:marRight w:val="0"/>
              <w:marTop w:val="0"/>
              <w:marBottom w:val="0"/>
              <w:divBdr>
                <w:top w:val="none" w:sz="0" w:space="0" w:color="auto"/>
                <w:left w:val="none" w:sz="0" w:space="0" w:color="auto"/>
                <w:bottom w:val="none" w:sz="0" w:space="0" w:color="auto"/>
                <w:right w:val="none" w:sz="0" w:space="0" w:color="auto"/>
              </w:divBdr>
              <w:divsChild>
                <w:div w:id="1904098821">
                  <w:marLeft w:val="0"/>
                  <w:marRight w:val="0"/>
                  <w:marTop w:val="450"/>
                  <w:marBottom w:val="450"/>
                  <w:divBdr>
                    <w:top w:val="single" w:sz="6" w:space="23" w:color="000000"/>
                    <w:left w:val="single" w:sz="6" w:space="0" w:color="000000"/>
                    <w:bottom w:val="single" w:sz="6" w:space="23" w:color="000000"/>
                    <w:right w:val="single" w:sz="6" w:space="0" w:color="000000"/>
                  </w:divBdr>
                  <w:divsChild>
                    <w:div w:id="199421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67847855">
      <w:bodyDiv w:val="1"/>
      <w:marLeft w:val="0"/>
      <w:marRight w:val="0"/>
      <w:marTop w:val="0"/>
      <w:marBottom w:val="0"/>
      <w:divBdr>
        <w:top w:val="none" w:sz="0" w:space="0" w:color="auto"/>
        <w:left w:val="none" w:sz="0" w:space="0" w:color="auto"/>
        <w:bottom w:val="none" w:sz="0" w:space="0" w:color="auto"/>
        <w:right w:val="none" w:sz="0" w:space="0" w:color="auto"/>
      </w:divBdr>
      <w:divsChild>
        <w:div w:id="468864437">
          <w:marLeft w:val="0"/>
          <w:marRight w:val="0"/>
          <w:marTop w:val="100"/>
          <w:marBottom w:val="100"/>
          <w:divBdr>
            <w:top w:val="none" w:sz="0" w:space="0" w:color="auto"/>
            <w:left w:val="none" w:sz="0" w:space="0" w:color="auto"/>
            <w:bottom w:val="none" w:sz="0" w:space="0" w:color="auto"/>
            <w:right w:val="none" w:sz="0" w:space="0" w:color="auto"/>
          </w:divBdr>
          <w:divsChild>
            <w:div w:id="1788543303">
              <w:marLeft w:val="0"/>
              <w:marRight w:val="0"/>
              <w:marTop w:val="0"/>
              <w:marBottom w:val="0"/>
              <w:divBdr>
                <w:top w:val="none" w:sz="0" w:space="0" w:color="auto"/>
                <w:left w:val="none" w:sz="0" w:space="0" w:color="auto"/>
                <w:bottom w:val="none" w:sz="0" w:space="0" w:color="auto"/>
                <w:right w:val="none" w:sz="0" w:space="0" w:color="auto"/>
              </w:divBdr>
              <w:divsChild>
                <w:div w:id="209003211">
                  <w:marLeft w:val="0"/>
                  <w:marRight w:val="0"/>
                  <w:marTop w:val="450"/>
                  <w:marBottom w:val="450"/>
                  <w:divBdr>
                    <w:top w:val="single" w:sz="6" w:space="23" w:color="000000"/>
                    <w:left w:val="single" w:sz="6" w:space="0" w:color="000000"/>
                    <w:bottom w:val="single" w:sz="6" w:space="23" w:color="000000"/>
                    <w:right w:val="single" w:sz="6" w:space="0" w:color="000000"/>
                  </w:divBdr>
                  <w:divsChild>
                    <w:div w:id="109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114862551">
      <w:bodyDiv w:val="1"/>
      <w:marLeft w:val="0"/>
      <w:marRight w:val="0"/>
      <w:marTop w:val="0"/>
      <w:marBottom w:val="0"/>
      <w:divBdr>
        <w:top w:val="none" w:sz="0" w:space="0" w:color="auto"/>
        <w:left w:val="none" w:sz="0" w:space="0" w:color="auto"/>
        <w:bottom w:val="none" w:sz="0" w:space="0" w:color="auto"/>
        <w:right w:val="none" w:sz="0" w:space="0" w:color="auto"/>
      </w:divBdr>
      <w:divsChild>
        <w:div w:id="787043032">
          <w:marLeft w:val="0"/>
          <w:marRight w:val="0"/>
          <w:marTop w:val="100"/>
          <w:marBottom w:val="100"/>
          <w:divBdr>
            <w:top w:val="none" w:sz="0" w:space="0" w:color="auto"/>
            <w:left w:val="none" w:sz="0" w:space="0" w:color="auto"/>
            <w:bottom w:val="none" w:sz="0" w:space="0" w:color="auto"/>
            <w:right w:val="none" w:sz="0" w:space="0" w:color="auto"/>
          </w:divBdr>
          <w:divsChild>
            <w:div w:id="836384269">
              <w:marLeft w:val="0"/>
              <w:marRight w:val="0"/>
              <w:marTop w:val="0"/>
              <w:marBottom w:val="0"/>
              <w:divBdr>
                <w:top w:val="none" w:sz="0" w:space="0" w:color="auto"/>
                <w:left w:val="none" w:sz="0" w:space="0" w:color="auto"/>
                <w:bottom w:val="none" w:sz="0" w:space="0" w:color="auto"/>
                <w:right w:val="none" w:sz="0" w:space="0" w:color="auto"/>
              </w:divBdr>
              <w:divsChild>
                <w:div w:id="1409764005">
                  <w:marLeft w:val="0"/>
                  <w:marRight w:val="0"/>
                  <w:marTop w:val="450"/>
                  <w:marBottom w:val="450"/>
                  <w:divBdr>
                    <w:top w:val="single" w:sz="6" w:space="23" w:color="000000"/>
                    <w:left w:val="single" w:sz="6" w:space="0" w:color="000000"/>
                    <w:bottom w:val="single" w:sz="6" w:space="23" w:color="000000"/>
                    <w:right w:val="single" w:sz="6" w:space="0" w:color="000000"/>
                  </w:divBdr>
                  <w:divsChild>
                    <w:div w:id="139732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706745">
      <w:bodyDiv w:val="1"/>
      <w:marLeft w:val="0"/>
      <w:marRight w:val="0"/>
      <w:marTop w:val="0"/>
      <w:marBottom w:val="0"/>
      <w:divBdr>
        <w:top w:val="none" w:sz="0" w:space="0" w:color="auto"/>
        <w:left w:val="none" w:sz="0" w:space="0" w:color="auto"/>
        <w:bottom w:val="none" w:sz="0" w:space="0" w:color="auto"/>
        <w:right w:val="none" w:sz="0" w:space="0" w:color="auto"/>
      </w:divBdr>
      <w:divsChild>
        <w:div w:id="1916166583">
          <w:marLeft w:val="0"/>
          <w:marRight w:val="0"/>
          <w:marTop w:val="100"/>
          <w:marBottom w:val="100"/>
          <w:divBdr>
            <w:top w:val="none" w:sz="0" w:space="0" w:color="auto"/>
            <w:left w:val="none" w:sz="0" w:space="0" w:color="auto"/>
            <w:bottom w:val="none" w:sz="0" w:space="0" w:color="auto"/>
            <w:right w:val="none" w:sz="0" w:space="0" w:color="auto"/>
          </w:divBdr>
          <w:divsChild>
            <w:div w:id="1592465396">
              <w:marLeft w:val="0"/>
              <w:marRight w:val="0"/>
              <w:marTop w:val="0"/>
              <w:marBottom w:val="0"/>
              <w:divBdr>
                <w:top w:val="none" w:sz="0" w:space="0" w:color="auto"/>
                <w:left w:val="none" w:sz="0" w:space="0" w:color="auto"/>
                <w:bottom w:val="none" w:sz="0" w:space="0" w:color="auto"/>
                <w:right w:val="none" w:sz="0" w:space="0" w:color="auto"/>
              </w:divBdr>
              <w:divsChild>
                <w:div w:id="342587249">
                  <w:marLeft w:val="0"/>
                  <w:marRight w:val="0"/>
                  <w:marTop w:val="450"/>
                  <w:marBottom w:val="450"/>
                  <w:divBdr>
                    <w:top w:val="single" w:sz="6" w:space="23" w:color="000000"/>
                    <w:left w:val="single" w:sz="6" w:space="0" w:color="000000"/>
                    <w:bottom w:val="single" w:sz="6" w:space="23" w:color="000000"/>
                    <w:right w:val="single" w:sz="6" w:space="0" w:color="000000"/>
                  </w:divBdr>
                  <w:divsChild>
                    <w:div w:id="176005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459919">
      <w:bodyDiv w:val="1"/>
      <w:marLeft w:val="0"/>
      <w:marRight w:val="0"/>
      <w:marTop w:val="0"/>
      <w:marBottom w:val="0"/>
      <w:divBdr>
        <w:top w:val="none" w:sz="0" w:space="0" w:color="auto"/>
        <w:left w:val="none" w:sz="0" w:space="0" w:color="auto"/>
        <w:bottom w:val="none" w:sz="0" w:space="0" w:color="auto"/>
        <w:right w:val="none" w:sz="0" w:space="0" w:color="auto"/>
      </w:divBdr>
      <w:divsChild>
        <w:div w:id="1028915545">
          <w:marLeft w:val="0"/>
          <w:marRight w:val="0"/>
          <w:marTop w:val="100"/>
          <w:marBottom w:val="100"/>
          <w:divBdr>
            <w:top w:val="none" w:sz="0" w:space="0" w:color="auto"/>
            <w:left w:val="none" w:sz="0" w:space="0" w:color="auto"/>
            <w:bottom w:val="none" w:sz="0" w:space="0" w:color="auto"/>
            <w:right w:val="none" w:sz="0" w:space="0" w:color="auto"/>
          </w:divBdr>
          <w:divsChild>
            <w:div w:id="1458915244">
              <w:marLeft w:val="0"/>
              <w:marRight w:val="0"/>
              <w:marTop w:val="0"/>
              <w:marBottom w:val="0"/>
              <w:divBdr>
                <w:top w:val="none" w:sz="0" w:space="0" w:color="auto"/>
                <w:left w:val="none" w:sz="0" w:space="0" w:color="auto"/>
                <w:bottom w:val="none" w:sz="0" w:space="0" w:color="auto"/>
                <w:right w:val="none" w:sz="0" w:space="0" w:color="auto"/>
              </w:divBdr>
              <w:divsChild>
                <w:div w:id="1266962326">
                  <w:marLeft w:val="0"/>
                  <w:marRight w:val="0"/>
                  <w:marTop w:val="450"/>
                  <w:marBottom w:val="450"/>
                  <w:divBdr>
                    <w:top w:val="single" w:sz="6" w:space="23" w:color="000000"/>
                    <w:left w:val="single" w:sz="6" w:space="0" w:color="000000"/>
                    <w:bottom w:val="single" w:sz="6" w:space="23" w:color="000000"/>
                    <w:right w:val="single" w:sz="6" w:space="0" w:color="000000"/>
                  </w:divBdr>
                  <w:divsChild>
                    <w:div w:id="204501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13924545">
      <w:bodyDiv w:val="1"/>
      <w:marLeft w:val="0"/>
      <w:marRight w:val="0"/>
      <w:marTop w:val="0"/>
      <w:marBottom w:val="0"/>
      <w:divBdr>
        <w:top w:val="none" w:sz="0" w:space="0" w:color="auto"/>
        <w:left w:val="none" w:sz="0" w:space="0" w:color="auto"/>
        <w:bottom w:val="none" w:sz="0" w:space="0" w:color="auto"/>
        <w:right w:val="none" w:sz="0" w:space="0" w:color="auto"/>
      </w:divBdr>
      <w:divsChild>
        <w:div w:id="1583635618">
          <w:marLeft w:val="0"/>
          <w:marRight w:val="0"/>
          <w:marTop w:val="100"/>
          <w:marBottom w:val="100"/>
          <w:divBdr>
            <w:top w:val="none" w:sz="0" w:space="0" w:color="auto"/>
            <w:left w:val="none" w:sz="0" w:space="0" w:color="auto"/>
            <w:bottom w:val="none" w:sz="0" w:space="0" w:color="auto"/>
            <w:right w:val="none" w:sz="0" w:space="0" w:color="auto"/>
          </w:divBdr>
          <w:divsChild>
            <w:div w:id="1348092875">
              <w:marLeft w:val="0"/>
              <w:marRight w:val="0"/>
              <w:marTop w:val="0"/>
              <w:marBottom w:val="0"/>
              <w:divBdr>
                <w:top w:val="none" w:sz="0" w:space="0" w:color="auto"/>
                <w:left w:val="none" w:sz="0" w:space="0" w:color="auto"/>
                <w:bottom w:val="none" w:sz="0" w:space="0" w:color="auto"/>
                <w:right w:val="none" w:sz="0" w:space="0" w:color="auto"/>
              </w:divBdr>
              <w:divsChild>
                <w:div w:id="507912867">
                  <w:marLeft w:val="0"/>
                  <w:marRight w:val="0"/>
                  <w:marTop w:val="450"/>
                  <w:marBottom w:val="450"/>
                  <w:divBdr>
                    <w:top w:val="single" w:sz="6" w:space="23" w:color="000000"/>
                    <w:left w:val="single" w:sz="6" w:space="0" w:color="000000"/>
                    <w:bottom w:val="single" w:sz="6" w:space="23" w:color="000000"/>
                    <w:right w:val="single" w:sz="6" w:space="0" w:color="000000"/>
                  </w:divBdr>
                  <w:divsChild>
                    <w:div w:id="202250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327512921">
      <w:bodyDiv w:val="1"/>
      <w:marLeft w:val="0"/>
      <w:marRight w:val="0"/>
      <w:marTop w:val="0"/>
      <w:marBottom w:val="0"/>
      <w:divBdr>
        <w:top w:val="none" w:sz="0" w:space="0" w:color="auto"/>
        <w:left w:val="none" w:sz="0" w:space="0" w:color="auto"/>
        <w:bottom w:val="none" w:sz="0" w:space="0" w:color="auto"/>
        <w:right w:val="none" w:sz="0" w:space="0" w:color="auto"/>
      </w:divBdr>
      <w:divsChild>
        <w:div w:id="128327254">
          <w:marLeft w:val="0"/>
          <w:marRight w:val="0"/>
          <w:marTop w:val="100"/>
          <w:marBottom w:val="100"/>
          <w:divBdr>
            <w:top w:val="none" w:sz="0" w:space="0" w:color="auto"/>
            <w:left w:val="none" w:sz="0" w:space="0" w:color="auto"/>
            <w:bottom w:val="none" w:sz="0" w:space="0" w:color="auto"/>
            <w:right w:val="none" w:sz="0" w:space="0" w:color="auto"/>
          </w:divBdr>
          <w:divsChild>
            <w:div w:id="253251470">
              <w:marLeft w:val="0"/>
              <w:marRight w:val="0"/>
              <w:marTop w:val="0"/>
              <w:marBottom w:val="0"/>
              <w:divBdr>
                <w:top w:val="none" w:sz="0" w:space="0" w:color="auto"/>
                <w:left w:val="none" w:sz="0" w:space="0" w:color="auto"/>
                <w:bottom w:val="none" w:sz="0" w:space="0" w:color="auto"/>
                <w:right w:val="none" w:sz="0" w:space="0" w:color="auto"/>
              </w:divBdr>
              <w:divsChild>
                <w:div w:id="242230061">
                  <w:marLeft w:val="0"/>
                  <w:marRight w:val="0"/>
                  <w:marTop w:val="450"/>
                  <w:marBottom w:val="450"/>
                  <w:divBdr>
                    <w:top w:val="single" w:sz="6" w:space="23" w:color="000000"/>
                    <w:left w:val="single" w:sz="6" w:space="0" w:color="000000"/>
                    <w:bottom w:val="single" w:sz="6" w:space="23" w:color="000000"/>
                    <w:right w:val="single" w:sz="6" w:space="0" w:color="000000"/>
                  </w:divBdr>
                  <w:divsChild>
                    <w:div w:id="9002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397243207">
      <w:bodyDiv w:val="1"/>
      <w:marLeft w:val="0"/>
      <w:marRight w:val="0"/>
      <w:marTop w:val="0"/>
      <w:marBottom w:val="0"/>
      <w:divBdr>
        <w:top w:val="none" w:sz="0" w:space="0" w:color="auto"/>
        <w:left w:val="none" w:sz="0" w:space="0" w:color="auto"/>
        <w:bottom w:val="none" w:sz="0" w:space="0" w:color="auto"/>
        <w:right w:val="none" w:sz="0" w:space="0" w:color="auto"/>
      </w:divBdr>
      <w:divsChild>
        <w:div w:id="191848417">
          <w:marLeft w:val="0"/>
          <w:marRight w:val="0"/>
          <w:marTop w:val="100"/>
          <w:marBottom w:val="100"/>
          <w:divBdr>
            <w:top w:val="none" w:sz="0" w:space="0" w:color="auto"/>
            <w:left w:val="none" w:sz="0" w:space="0" w:color="auto"/>
            <w:bottom w:val="none" w:sz="0" w:space="0" w:color="auto"/>
            <w:right w:val="none" w:sz="0" w:space="0" w:color="auto"/>
          </w:divBdr>
          <w:divsChild>
            <w:div w:id="2119061316">
              <w:marLeft w:val="0"/>
              <w:marRight w:val="0"/>
              <w:marTop w:val="0"/>
              <w:marBottom w:val="0"/>
              <w:divBdr>
                <w:top w:val="none" w:sz="0" w:space="0" w:color="auto"/>
                <w:left w:val="none" w:sz="0" w:space="0" w:color="auto"/>
                <w:bottom w:val="none" w:sz="0" w:space="0" w:color="auto"/>
                <w:right w:val="none" w:sz="0" w:space="0" w:color="auto"/>
              </w:divBdr>
              <w:divsChild>
                <w:div w:id="1847207128">
                  <w:marLeft w:val="0"/>
                  <w:marRight w:val="0"/>
                  <w:marTop w:val="450"/>
                  <w:marBottom w:val="450"/>
                  <w:divBdr>
                    <w:top w:val="single" w:sz="6" w:space="23" w:color="000000"/>
                    <w:left w:val="single" w:sz="6" w:space="0" w:color="000000"/>
                    <w:bottom w:val="single" w:sz="6" w:space="23" w:color="000000"/>
                    <w:right w:val="single" w:sz="6" w:space="0" w:color="000000"/>
                  </w:divBdr>
                  <w:divsChild>
                    <w:div w:id="55262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35726189">
      <w:bodyDiv w:val="1"/>
      <w:marLeft w:val="0"/>
      <w:marRight w:val="0"/>
      <w:marTop w:val="0"/>
      <w:marBottom w:val="0"/>
      <w:divBdr>
        <w:top w:val="none" w:sz="0" w:space="0" w:color="auto"/>
        <w:left w:val="none" w:sz="0" w:space="0" w:color="auto"/>
        <w:bottom w:val="none" w:sz="0" w:space="0" w:color="auto"/>
        <w:right w:val="none" w:sz="0" w:space="0" w:color="auto"/>
      </w:divBdr>
      <w:divsChild>
        <w:div w:id="1626694869">
          <w:marLeft w:val="0"/>
          <w:marRight w:val="0"/>
          <w:marTop w:val="100"/>
          <w:marBottom w:val="100"/>
          <w:divBdr>
            <w:top w:val="none" w:sz="0" w:space="0" w:color="auto"/>
            <w:left w:val="none" w:sz="0" w:space="0" w:color="auto"/>
            <w:bottom w:val="none" w:sz="0" w:space="0" w:color="auto"/>
            <w:right w:val="none" w:sz="0" w:space="0" w:color="auto"/>
          </w:divBdr>
          <w:divsChild>
            <w:div w:id="123695815">
              <w:marLeft w:val="0"/>
              <w:marRight w:val="0"/>
              <w:marTop w:val="0"/>
              <w:marBottom w:val="0"/>
              <w:divBdr>
                <w:top w:val="none" w:sz="0" w:space="0" w:color="auto"/>
                <w:left w:val="none" w:sz="0" w:space="0" w:color="auto"/>
                <w:bottom w:val="none" w:sz="0" w:space="0" w:color="auto"/>
                <w:right w:val="none" w:sz="0" w:space="0" w:color="auto"/>
              </w:divBdr>
              <w:divsChild>
                <w:div w:id="247543218">
                  <w:marLeft w:val="0"/>
                  <w:marRight w:val="0"/>
                  <w:marTop w:val="450"/>
                  <w:marBottom w:val="450"/>
                  <w:divBdr>
                    <w:top w:val="single" w:sz="6" w:space="23" w:color="000000"/>
                    <w:left w:val="single" w:sz="6" w:space="0" w:color="000000"/>
                    <w:bottom w:val="single" w:sz="6" w:space="23" w:color="000000"/>
                    <w:right w:val="single" w:sz="6" w:space="0" w:color="000000"/>
                  </w:divBdr>
                  <w:divsChild>
                    <w:div w:id="127606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82179089">
      <w:bodyDiv w:val="1"/>
      <w:marLeft w:val="0"/>
      <w:marRight w:val="0"/>
      <w:marTop w:val="0"/>
      <w:marBottom w:val="0"/>
      <w:divBdr>
        <w:top w:val="none" w:sz="0" w:space="0" w:color="auto"/>
        <w:left w:val="none" w:sz="0" w:space="0" w:color="auto"/>
        <w:bottom w:val="none" w:sz="0" w:space="0" w:color="auto"/>
        <w:right w:val="none" w:sz="0" w:space="0" w:color="auto"/>
      </w:divBdr>
      <w:divsChild>
        <w:div w:id="2003659536">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689680165">
      <w:bodyDiv w:val="1"/>
      <w:marLeft w:val="0"/>
      <w:marRight w:val="0"/>
      <w:marTop w:val="0"/>
      <w:marBottom w:val="0"/>
      <w:divBdr>
        <w:top w:val="none" w:sz="0" w:space="0" w:color="auto"/>
        <w:left w:val="none" w:sz="0" w:space="0" w:color="auto"/>
        <w:bottom w:val="none" w:sz="0" w:space="0" w:color="auto"/>
        <w:right w:val="none" w:sz="0" w:space="0" w:color="auto"/>
      </w:divBdr>
      <w:divsChild>
        <w:div w:id="857237444">
          <w:marLeft w:val="0"/>
          <w:marRight w:val="0"/>
          <w:marTop w:val="100"/>
          <w:marBottom w:val="100"/>
          <w:divBdr>
            <w:top w:val="none" w:sz="0" w:space="0" w:color="auto"/>
            <w:left w:val="none" w:sz="0" w:space="0" w:color="auto"/>
            <w:bottom w:val="none" w:sz="0" w:space="0" w:color="auto"/>
            <w:right w:val="none" w:sz="0" w:space="0" w:color="auto"/>
          </w:divBdr>
          <w:divsChild>
            <w:div w:id="743333245">
              <w:marLeft w:val="0"/>
              <w:marRight w:val="0"/>
              <w:marTop w:val="0"/>
              <w:marBottom w:val="0"/>
              <w:divBdr>
                <w:top w:val="none" w:sz="0" w:space="0" w:color="auto"/>
                <w:left w:val="none" w:sz="0" w:space="0" w:color="auto"/>
                <w:bottom w:val="none" w:sz="0" w:space="0" w:color="auto"/>
                <w:right w:val="none" w:sz="0" w:space="0" w:color="auto"/>
              </w:divBdr>
              <w:divsChild>
                <w:div w:id="1983926953">
                  <w:marLeft w:val="0"/>
                  <w:marRight w:val="0"/>
                  <w:marTop w:val="450"/>
                  <w:marBottom w:val="450"/>
                  <w:divBdr>
                    <w:top w:val="single" w:sz="6" w:space="23" w:color="000000"/>
                    <w:left w:val="single" w:sz="6" w:space="0" w:color="000000"/>
                    <w:bottom w:val="single" w:sz="6" w:space="23" w:color="000000"/>
                    <w:right w:val="single" w:sz="6" w:space="0" w:color="000000"/>
                  </w:divBdr>
                  <w:divsChild>
                    <w:div w:id="206517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072104">
      <w:bodyDiv w:val="1"/>
      <w:marLeft w:val="0"/>
      <w:marRight w:val="0"/>
      <w:marTop w:val="0"/>
      <w:marBottom w:val="0"/>
      <w:divBdr>
        <w:top w:val="none" w:sz="0" w:space="0" w:color="auto"/>
        <w:left w:val="none" w:sz="0" w:space="0" w:color="auto"/>
        <w:bottom w:val="none" w:sz="0" w:space="0" w:color="auto"/>
        <w:right w:val="none" w:sz="0" w:space="0" w:color="auto"/>
      </w:divBdr>
      <w:divsChild>
        <w:div w:id="1128160232">
          <w:marLeft w:val="0"/>
          <w:marRight w:val="0"/>
          <w:marTop w:val="100"/>
          <w:marBottom w:val="100"/>
          <w:divBdr>
            <w:top w:val="none" w:sz="0" w:space="0" w:color="auto"/>
            <w:left w:val="none" w:sz="0" w:space="0" w:color="auto"/>
            <w:bottom w:val="none" w:sz="0" w:space="0" w:color="auto"/>
            <w:right w:val="none" w:sz="0" w:space="0" w:color="auto"/>
          </w:divBdr>
          <w:divsChild>
            <w:div w:id="300813928">
              <w:marLeft w:val="0"/>
              <w:marRight w:val="0"/>
              <w:marTop w:val="0"/>
              <w:marBottom w:val="0"/>
              <w:divBdr>
                <w:top w:val="none" w:sz="0" w:space="0" w:color="auto"/>
                <w:left w:val="none" w:sz="0" w:space="0" w:color="auto"/>
                <w:bottom w:val="none" w:sz="0" w:space="0" w:color="auto"/>
                <w:right w:val="none" w:sz="0" w:space="0" w:color="auto"/>
              </w:divBdr>
              <w:divsChild>
                <w:div w:id="863128054">
                  <w:marLeft w:val="0"/>
                  <w:marRight w:val="0"/>
                  <w:marTop w:val="450"/>
                  <w:marBottom w:val="450"/>
                  <w:divBdr>
                    <w:top w:val="single" w:sz="6" w:space="23" w:color="000000"/>
                    <w:left w:val="single" w:sz="6" w:space="0" w:color="000000"/>
                    <w:bottom w:val="single" w:sz="6" w:space="23" w:color="000000"/>
                    <w:right w:val="single" w:sz="6" w:space="0" w:color="000000"/>
                  </w:divBdr>
                  <w:divsChild>
                    <w:div w:id="7692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32536254">
      <w:bodyDiv w:val="1"/>
      <w:marLeft w:val="0"/>
      <w:marRight w:val="0"/>
      <w:marTop w:val="0"/>
      <w:marBottom w:val="0"/>
      <w:divBdr>
        <w:top w:val="none" w:sz="0" w:space="0" w:color="auto"/>
        <w:left w:val="none" w:sz="0" w:space="0" w:color="auto"/>
        <w:bottom w:val="none" w:sz="0" w:space="0" w:color="auto"/>
        <w:right w:val="none" w:sz="0" w:space="0" w:color="auto"/>
      </w:divBdr>
      <w:divsChild>
        <w:div w:id="261181922">
          <w:marLeft w:val="0"/>
          <w:marRight w:val="0"/>
          <w:marTop w:val="100"/>
          <w:marBottom w:val="100"/>
          <w:divBdr>
            <w:top w:val="none" w:sz="0" w:space="0" w:color="auto"/>
            <w:left w:val="none" w:sz="0" w:space="0" w:color="auto"/>
            <w:bottom w:val="none" w:sz="0" w:space="0" w:color="auto"/>
            <w:right w:val="none" w:sz="0" w:space="0" w:color="auto"/>
          </w:divBdr>
          <w:divsChild>
            <w:div w:id="1645162566">
              <w:marLeft w:val="0"/>
              <w:marRight w:val="0"/>
              <w:marTop w:val="0"/>
              <w:marBottom w:val="0"/>
              <w:divBdr>
                <w:top w:val="none" w:sz="0" w:space="0" w:color="auto"/>
                <w:left w:val="none" w:sz="0" w:space="0" w:color="auto"/>
                <w:bottom w:val="none" w:sz="0" w:space="0" w:color="auto"/>
                <w:right w:val="none" w:sz="0" w:space="0" w:color="auto"/>
              </w:divBdr>
              <w:divsChild>
                <w:div w:id="698623068">
                  <w:marLeft w:val="0"/>
                  <w:marRight w:val="0"/>
                  <w:marTop w:val="450"/>
                  <w:marBottom w:val="450"/>
                  <w:divBdr>
                    <w:top w:val="single" w:sz="6" w:space="23" w:color="000000"/>
                    <w:left w:val="single" w:sz="6" w:space="0" w:color="000000"/>
                    <w:bottom w:val="single" w:sz="6" w:space="23" w:color="000000"/>
                    <w:right w:val="single" w:sz="6" w:space="0" w:color="000000"/>
                  </w:divBdr>
                  <w:divsChild>
                    <w:div w:id="61147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036535781">
      <w:bodyDiv w:val="1"/>
      <w:marLeft w:val="0"/>
      <w:marRight w:val="0"/>
      <w:marTop w:val="0"/>
      <w:marBottom w:val="0"/>
      <w:divBdr>
        <w:top w:val="none" w:sz="0" w:space="0" w:color="auto"/>
        <w:left w:val="none" w:sz="0" w:space="0" w:color="auto"/>
        <w:bottom w:val="none" w:sz="0" w:space="0" w:color="auto"/>
        <w:right w:val="none" w:sz="0" w:space="0" w:color="auto"/>
      </w:divBdr>
      <w:divsChild>
        <w:div w:id="1834834083">
          <w:marLeft w:val="0"/>
          <w:marRight w:val="0"/>
          <w:marTop w:val="100"/>
          <w:marBottom w:val="100"/>
          <w:divBdr>
            <w:top w:val="none" w:sz="0" w:space="0" w:color="auto"/>
            <w:left w:val="none" w:sz="0" w:space="0" w:color="auto"/>
            <w:bottom w:val="none" w:sz="0" w:space="0" w:color="auto"/>
            <w:right w:val="none" w:sz="0" w:space="0" w:color="auto"/>
          </w:divBdr>
          <w:divsChild>
            <w:div w:id="447431834">
              <w:marLeft w:val="0"/>
              <w:marRight w:val="0"/>
              <w:marTop w:val="0"/>
              <w:marBottom w:val="0"/>
              <w:divBdr>
                <w:top w:val="none" w:sz="0" w:space="0" w:color="auto"/>
                <w:left w:val="none" w:sz="0" w:space="0" w:color="auto"/>
                <w:bottom w:val="none" w:sz="0" w:space="0" w:color="auto"/>
                <w:right w:val="none" w:sz="0" w:space="0" w:color="auto"/>
              </w:divBdr>
              <w:divsChild>
                <w:div w:id="1118721961">
                  <w:marLeft w:val="0"/>
                  <w:marRight w:val="0"/>
                  <w:marTop w:val="450"/>
                  <w:marBottom w:val="450"/>
                  <w:divBdr>
                    <w:top w:val="single" w:sz="6" w:space="23" w:color="000000"/>
                    <w:left w:val="single" w:sz="6" w:space="0" w:color="000000"/>
                    <w:bottom w:val="single" w:sz="6" w:space="23" w:color="000000"/>
                    <w:right w:val="single" w:sz="6" w:space="0" w:color="000000"/>
                  </w:divBdr>
                  <w:divsChild>
                    <w:div w:id="97074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810536">
      <w:bodyDiv w:val="1"/>
      <w:marLeft w:val="0"/>
      <w:marRight w:val="0"/>
      <w:marTop w:val="0"/>
      <w:marBottom w:val="0"/>
      <w:divBdr>
        <w:top w:val="none" w:sz="0" w:space="0" w:color="auto"/>
        <w:left w:val="none" w:sz="0" w:space="0" w:color="auto"/>
        <w:bottom w:val="none" w:sz="0" w:space="0" w:color="auto"/>
        <w:right w:val="none" w:sz="0" w:space="0" w:color="auto"/>
      </w:divBdr>
      <w:divsChild>
        <w:div w:id="2106337639">
          <w:marLeft w:val="0"/>
          <w:marRight w:val="0"/>
          <w:marTop w:val="100"/>
          <w:marBottom w:val="100"/>
          <w:divBdr>
            <w:top w:val="none" w:sz="0" w:space="0" w:color="auto"/>
            <w:left w:val="none" w:sz="0" w:space="0" w:color="auto"/>
            <w:bottom w:val="none" w:sz="0" w:space="0" w:color="auto"/>
            <w:right w:val="none" w:sz="0" w:space="0" w:color="auto"/>
          </w:divBdr>
          <w:divsChild>
            <w:div w:id="363096992">
              <w:marLeft w:val="0"/>
              <w:marRight w:val="0"/>
              <w:marTop w:val="0"/>
              <w:marBottom w:val="0"/>
              <w:divBdr>
                <w:top w:val="none" w:sz="0" w:space="0" w:color="auto"/>
                <w:left w:val="none" w:sz="0" w:space="0" w:color="auto"/>
                <w:bottom w:val="none" w:sz="0" w:space="0" w:color="auto"/>
                <w:right w:val="none" w:sz="0" w:space="0" w:color="auto"/>
              </w:divBdr>
              <w:divsChild>
                <w:div w:id="2060472776">
                  <w:marLeft w:val="0"/>
                  <w:marRight w:val="0"/>
                  <w:marTop w:val="450"/>
                  <w:marBottom w:val="450"/>
                  <w:divBdr>
                    <w:top w:val="single" w:sz="6" w:space="23" w:color="000000"/>
                    <w:left w:val="single" w:sz="6" w:space="0" w:color="000000"/>
                    <w:bottom w:val="single" w:sz="6" w:space="23" w:color="000000"/>
                    <w:right w:val="single" w:sz="6" w:space="0" w:color="000000"/>
                  </w:divBdr>
                  <w:divsChild>
                    <w:div w:id="118760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009C3-56E0-4764-94B5-DC7D796F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459</Words>
  <Characters>2621</Characters>
  <Application>Microsoft Office Word</Application>
  <DocSecurity>0</DocSecurity>
  <Lines>21</Lines>
  <Paragraphs>6</Paragraphs>
  <ScaleCrop>false</ScaleCrop>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2019-05-01T02:24:00Z</dcterms:created>
  <dcterms:modified xsi:type="dcterms:W3CDTF">2022-06-16T06:55:00Z</dcterms:modified>
</cp:coreProperties>
</file>